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A8E" w:rsidRPr="0034058D" w:rsidRDefault="00271A8E" w:rsidP="00271A8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VENERDI’ DELLA QUARTA SETTIMANA</w:t>
      </w:r>
      <w:r w:rsidR="00763FD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763FD2">
        <w:rPr>
          <w:rFonts w:ascii="Times New Roman" w:hAnsi="Times New Roman" w:cs="Times New Roman"/>
          <w:sz w:val="20"/>
          <w:szCs w:val="20"/>
        </w:rPr>
        <w:t>DI</w:t>
      </w:r>
      <w:proofErr w:type="spellEnd"/>
      <w:r w:rsidR="00763FD2">
        <w:rPr>
          <w:rFonts w:ascii="Times New Roman" w:hAnsi="Times New Roman" w:cs="Times New Roman"/>
          <w:sz w:val="20"/>
          <w:szCs w:val="20"/>
        </w:rPr>
        <w:t xml:space="preserve"> AVVENTO</w:t>
      </w:r>
    </w:p>
    <w:p w:rsidR="00271A8E" w:rsidRPr="0034058D" w:rsidRDefault="00271A8E" w:rsidP="00271A8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271A8E" w:rsidRPr="0034058D" w:rsidRDefault="00271A8E" w:rsidP="00271A8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FC6803" w:rsidRPr="0080665C" w:rsidRDefault="00FC6803" w:rsidP="00FC680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80665C">
        <w:rPr>
          <w:rFonts w:ascii="Times New Roman" w:eastAsia="Calibri" w:hAnsi="Times New Roman" w:cs="Times New Roman"/>
          <w:sz w:val="20"/>
          <w:szCs w:val="20"/>
        </w:rPr>
        <w:t xml:space="preserve">Spunterà il rampollo di </w:t>
      </w:r>
      <w:proofErr w:type="spellStart"/>
      <w:r w:rsidRPr="0080665C">
        <w:rPr>
          <w:rFonts w:ascii="Times New Roman" w:eastAsia="Calibri" w:hAnsi="Times New Roman" w:cs="Times New Roman"/>
          <w:sz w:val="20"/>
          <w:szCs w:val="20"/>
        </w:rPr>
        <w:t>Iesse</w:t>
      </w:r>
      <w:proofErr w:type="spellEnd"/>
      <w:r w:rsidRPr="0080665C">
        <w:rPr>
          <w:rFonts w:ascii="Times New Roman" w:eastAsia="Calibri" w:hAnsi="Times New Roman" w:cs="Times New Roman"/>
          <w:sz w:val="20"/>
          <w:szCs w:val="20"/>
        </w:rPr>
        <w:t>, colui che sorgerà a giudicare le nazioni: * i popoli in lui spereranno.</w:t>
      </w:r>
    </w:p>
    <w:p w:rsidR="00271A8E" w:rsidRPr="0034058D" w:rsidRDefault="00271A8E" w:rsidP="00271A8E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271A8E" w:rsidRPr="0034058D" w:rsidRDefault="00271A8E" w:rsidP="00271A8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271A8E" w:rsidRPr="0034058D" w:rsidRDefault="00271A8E" w:rsidP="00271A8E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271A8E" w:rsidRPr="0034058D" w:rsidRDefault="00271A8E" w:rsidP="00271A8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sz w:val="20"/>
          <w:szCs w:val="20"/>
        </w:rPr>
        <w:t>Preghiamo.</w:t>
      </w:r>
    </w:p>
    <w:p w:rsidR="00FC6803" w:rsidRPr="0080665C" w:rsidRDefault="00FC6803" w:rsidP="00FC68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O Dio eterno, che nella venuta del tuo Figlio hai riconciliato il mondo lontano dal tuo amore, sciogli la durezza del nostro egoismo perché possiamo celebrare con cuore libero e gioioso il mistero della nascita di Cristo,</w:t>
      </w:r>
      <w:r w:rsidRPr="0080665C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80665C">
        <w:rPr>
          <w:rFonts w:ascii="Times New Roman" w:hAnsi="Times New Roman" w:cs="Times New Roman"/>
          <w:sz w:val="20"/>
          <w:szCs w:val="20"/>
        </w:rPr>
        <w:t>che vive e regna con te, nell’unità dello Spirito santo, per tutti i secoli dei secoli.</w:t>
      </w:r>
    </w:p>
    <w:p w:rsidR="00271A8E" w:rsidRPr="0034058D" w:rsidRDefault="00271A8E" w:rsidP="00271A8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271A8E" w:rsidRPr="0034058D" w:rsidRDefault="00271A8E" w:rsidP="00271A8E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Di splendida luce brillerai, Gerusalemme, davanti al tuo Dio; * a te verranno le genti portando doni al Signore. </w:t>
      </w:r>
    </w:p>
    <w:p w:rsidR="00271A8E" w:rsidRPr="0034058D" w:rsidRDefault="00271A8E" w:rsidP="00271A8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Tb</w:t>
      </w:r>
      <w:proofErr w:type="spellEnd"/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13,10-13.15.16b-17a.18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Tutti parlino del Signore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diano lode a lui in Gerusalemme. 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Gerusalemme, città santa, †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ti ha castigata per le opere dei tuoi figli, * 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avrà ancora pietà per i figli dei giusti.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Da’ lode degnamente al Signore * 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benedici il re dei secoli; 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egli ricostruirà in te il suo tempio con gioia,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per allietare in te tutti i deportati,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 far contenti in te tutti gli sventurati,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 tutte le generazioni dei secoli.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Come luce splendida brillerai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sino ai confini della terra;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nazioni numerose verranno a te da lontano;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gli abitanti di tutti i confini della terra †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verranno verso la dimora del tuo santo nome,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portando in mano i doni per il re del cielo.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Generazioni e generazioni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esprimeranno in te l'esultanza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il nome della città eletta durerà nei secoli.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Sorgi ed esulta per i figli dei giusti, †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tutti presso di te si raduneranno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benediranno il Signore dei secoli.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Beati coloro che ti amano,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beati coloro che gioiscono per la tua pace.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pStyle w:val="PRima"/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sz w:val="20"/>
        </w:rPr>
      </w:pPr>
      <w:r w:rsidRPr="0034058D">
        <w:rPr>
          <w:sz w:val="20"/>
        </w:rPr>
        <w:t>Anima mia, benedici il Signore, il gran sovrano, †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Gerusalemme sarà ricostruita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come città della sua residenza per sempre.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Le porte di Gerusalemme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risuoneranno di canti di esultanza,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in tutte le sue case canteranno: «Alleluia!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lastRenderedPageBreak/>
        <w:t>Benedetto il Dio d'Israele †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benedetti coloro che benedicono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il suo santo nome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nei secoli e per sempre!».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271A8E" w:rsidRPr="0034058D" w:rsidRDefault="00271A8E" w:rsidP="00271A8E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Di splendida luce brillerai, Gerusalemme, davanti al tuo Dio; * a te verranno le genti portando doni al Signore. </w:t>
      </w:r>
    </w:p>
    <w:p w:rsidR="00271A8E" w:rsidRPr="0034058D" w:rsidRDefault="00271A8E" w:rsidP="00271A8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FC6803">
        <w:rPr>
          <w:rFonts w:ascii="Times New Roman" w:eastAsia="Calibri" w:hAnsi="Times New Roman" w:cs="Times New Roman"/>
          <w:sz w:val="20"/>
          <w:szCs w:val="20"/>
        </w:rPr>
        <w:t>Dio manda sulla terra la sua parola, * il suo messaggio corre veloce.</w:t>
      </w:r>
    </w:p>
    <w:p w:rsidR="00271A8E" w:rsidRPr="0034058D" w:rsidRDefault="00271A8E" w:rsidP="00271A8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271A8E" w:rsidRPr="0034058D" w:rsidRDefault="00271A8E" w:rsidP="00271A8E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147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Glorifica il Signore, Gerusalemme,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loda, Sion, il tuo Dio.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Perché ha rinforzato le sbarre delle tue porte,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in mezzo a te ha benedetto i tuoi figli.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Egli ha messo pace nei tuoi confini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ti sazia con fior di frumento.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Manda sulla terra la sua parola,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il suo messaggio corre veloce.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Fa scendere la neve come lana,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come polvere sparge la brina.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Getta come briciole la grandine,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di fronte al suo gelo chi resiste?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Manda una sua parola ed ecco si scioglie,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fa soffiare il vento e scorrono le acque.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Annunzia a Giacobbe la sua parola,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le sue leggi e i suoi decreti a Israele.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Così non ha fatto con nessun altro popolo,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non ha manifestato ad altri i suoi precetti. </w:t>
      </w:r>
    </w:p>
    <w:p w:rsidR="00271A8E" w:rsidRPr="0034058D" w:rsidRDefault="00271A8E" w:rsidP="00271A8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271A8E" w:rsidRPr="0034058D" w:rsidRDefault="00271A8E" w:rsidP="00271A8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271A8E" w:rsidRPr="0034058D" w:rsidRDefault="00271A8E" w:rsidP="00271A8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271A8E" w:rsidRPr="0034058D" w:rsidRDefault="00271A8E" w:rsidP="00271A8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271A8E" w:rsidRPr="0034058D" w:rsidRDefault="00271A8E" w:rsidP="00271A8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FC6803" w:rsidRPr="0034058D" w:rsidRDefault="00FC6803" w:rsidP="00FC680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Dio manda sulla terra la sua parola, * il suo messaggio corre veloce.</w:t>
      </w:r>
    </w:p>
    <w:p w:rsidR="00271A8E" w:rsidRPr="0034058D" w:rsidRDefault="00271A8E" w:rsidP="00271A8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271A8E" w:rsidRPr="0034058D" w:rsidRDefault="00271A8E" w:rsidP="00271A8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Salmo 50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Pietà di me, o Dio, </w:t>
      </w:r>
    </w:p>
    <w:p w:rsidR="00271A8E" w:rsidRPr="0034058D" w:rsidRDefault="00271A8E" w:rsidP="00271A8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secondo la tua misericordia; *</w:t>
      </w:r>
    </w:p>
    <w:p w:rsidR="00271A8E" w:rsidRPr="0034058D" w:rsidRDefault="00271A8E" w:rsidP="00271A8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nel tuo grande amore cancella il mio peccato.</w:t>
      </w:r>
    </w:p>
    <w:p w:rsidR="00271A8E" w:rsidRPr="0034058D" w:rsidRDefault="00271A8E" w:rsidP="00271A8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Lavami da tutte le mie colpe, *</w:t>
      </w:r>
    </w:p>
    <w:p w:rsidR="00271A8E" w:rsidRPr="0034058D" w:rsidRDefault="00271A8E" w:rsidP="00271A8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mondami dal mio peccato.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Riconosco la mia colpa, *</w:t>
      </w:r>
    </w:p>
    <w:p w:rsidR="00271A8E" w:rsidRPr="0034058D" w:rsidRDefault="00271A8E" w:rsidP="00271A8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il mio peccato mi sta sempre dinanzi.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Contro di te, contro te solo ho peccato, *</w:t>
      </w:r>
    </w:p>
    <w:p w:rsidR="00271A8E" w:rsidRPr="0034058D" w:rsidRDefault="00271A8E" w:rsidP="00271A8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quello che è male ai tuoi occhi, io l’ho fatto;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perciò sei giusto quando parli, *</w:t>
      </w:r>
    </w:p>
    <w:p w:rsidR="00271A8E" w:rsidRPr="0034058D" w:rsidRDefault="00271A8E" w:rsidP="00271A8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retto nel tuo giudizio.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lastRenderedPageBreak/>
        <w:t>Ecco, nella colpa sono stato generato, *</w:t>
      </w:r>
    </w:p>
    <w:p w:rsidR="00271A8E" w:rsidRPr="0034058D" w:rsidRDefault="00271A8E" w:rsidP="00271A8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nel peccato mi ha concepito mia madre.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Ma tu vuoi la sincerità del cuore *</w:t>
      </w:r>
    </w:p>
    <w:p w:rsidR="00271A8E" w:rsidRPr="0034058D" w:rsidRDefault="00271A8E" w:rsidP="00271A8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nell’intimo m’insegni la sapienza.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Purificami con issopo</w:t>
      </w:r>
    </w:p>
    <w:p w:rsidR="00271A8E" w:rsidRPr="0034058D" w:rsidRDefault="00271A8E" w:rsidP="00271A8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sarò mondato; *</w:t>
      </w:r>
    </w:p>
    <w:p w:rsidR="00271A8E" w:rsidRPr="0034058D" w:rsidRDefault="00271A8E" w:rsidP="00271A8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lavami</w:t>
      </w:r>
    </w:p>
    <w:p w:rsidR="00271A8E" w:rsidRPr="0034058D" w:rsidRDefault="00271A8E" w:rsidP="00271A8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sarò più bianco della neve.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Fammi sentire gioia e letizia, *</w:t>
      </w:r>
    </w:p>
    <w:p w:rsidR="00271A8E" w:rsidRPr="0034058D" w:rsidRDefault="00271A8E" w:rsidP="00271A8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esulteranno le ossa che hai spezzato.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Distogli lo sguardo dai miei peccati, *</w:t>
      </w:r>
    </w:p>
    <w:p w:rsidR="00271A8E" w:rsidRPr="0034058D" w:rsidRDefault="00271A8E" w:rsidP="00271A8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cancella tutte le mie colpe.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Crea in me, o Dio, un cuore puro, *</w:t>
      </w:r>
    </w:p>
    <w:p w:rsidR="00271A8E" w:rsidRPr="0034058D" w:rsidRDefault="00271A8E" w:rsidP="00271A8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rinnova in me uno spirito saldo.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Non respingermi dalla tua presenza *</w:t>
      </w:r>
    </w:p>
    <w:p w:rsidR="00271A8E" w:rsidRPr="0034058D" w:rsidRDefault="00271A8E" w:rsidP="00271A8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non privarmi del tuo santo spirito.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Rendimi la gioia di essere salvato, *</w:t>
      </w:r>
    </w:p>
    <w:p w:rsidR="00271A8E" w:rsidRPr="0034058D" w:rsidRDefault="00271A8E" w:rsidP="00271A8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sostieni in me un animo generoso.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Insegnerò agli erranti le tue vie *</w:t>
      </w:r>
    </w:p>
    <w:p w:rsidR="00271A8E" w:rsidRPr="0034058D" w:rsidRDefault="00271A8E" w:rsidP="00271A8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i peccatori a te ritorneranno.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Liberami dal sangue, Dio, </w:t>
      </w:r>
    </w:p>
    <w:p w:rsidR="00271A8E" w:rsidRPr="0034058D" w:rsidRDefault="00271A8E" w:rsidP="00271A8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Dio mia salvezza, *</w:t>
      </w:r>
    </w:p>
    <w:p w:rsidR="00271A8E" w:rsidRPr="0034058D" w:rsidRDefault="00271A8E" w:rsidP="00271A8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la mia lingua esalterà la tua giustizia.</w:t>
      </w:r>
    </w:p>
    <w:p w:rsidR="00271A8E" w:rsidRPr="0034058D" w:rsidRDefault="00271A8E" w:rsidP="00271A8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Signore, apri le mie labbra *</w:t>
      </w:r>
    </w:p>
    <w:p w:rsidR="00271A8E" w:rsidRPr="0034058D" w:rsidRDefault="00271A8E" w:rsidP="00271A8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la mia bocca </w:t>
      </w:r>
    </w:p>
    <w:p w:rsidR="00271A8E" w:rsidRPr="0034058D" w:rsidRDefault="00271A8E" w:rsidP="00271A8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proclami la tua lode;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poiché non gradisci il sacrificio *</w:t>
      </w:r>
    </w:p>
    <w:p w:rsidR="00271A8E" w:rsidRPr="0034058D" w:rsidRDefault="00271A8E" w:rsidP="00271A8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e, se offro olocausti,</w:t>
      </w:r>
    </w:p>
    <w:p w:rsidR="00271A8E" w:rsidRPr="0034058D" w:rsidRDefault="00271A8E" w:rsidP="00271A8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non li accetti.</w:t>
      </w:r>
    </w:p>
    <w:p w:rsidR="00271A8E" w:rsidRPr="0034058D" w:rsidRDefault="00271A8E" w:rsidP="00271A8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Uno spirito contrito *</w:t>
      </w:r>
    </w:p>
    <w:p w:rsidR="00271A8E" w:rsidRPr="0034058D" w:rsidRDefault="00271A8E" w:rsidP="00271A8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è sacrificio a Dio,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un cuore affranto e umiliato, *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tu, o Dio, non disprezzi.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Nel tuo amore </w:t>
      </w:r>
    </w:p>
    <w:p w:rsidR="00271A8E" w:rsidRPr="0034058D" w:rsidRDefault="00271A8E" w:rsidP="00271A8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fa' grazia a Sion, *</w:t>
      </w:r>
    </w:p>
    <w:p w:rsidR="00271A8E" w:rsidRPr="0034058D" w:rsidRDefault="00271A8E" w:rsidP="00271A8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rialza le mura </w:t>
      </w:r>
    </w:p>
    <w:p w:rsidR="00271A8E" w:rsidRPr="0034058D" w:rsidRDefault="00271A8E" w:rsidP="00271A8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di Gerusalemme.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Allora gradirai i sacrifici prescritti, *</w:t>
      </w:r>
    </w:p>
    <w:p w:rsidR="00271A8E" w:rsidRPr="0034058D" w:rsidRDefault="00271A8E" w:rsidP="00271A8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l’olocausto e l’intera oblazione,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allora immoleranno vittime *</w:t>
      </w:r>
    </w:p>
    <w:p w:rsidR="00271A8E" w:rsidRPr="0034058D" w:rsidRDefault="00271A8E" w:rsidP="00271A8E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sopra il tuo altare.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271A8E" w:rsidRPr="0034058D" w:rsidRDefault="00271A8E" w:rsidP="00271A8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FC6803" w:rsidRPr="0080665C" w:rsidRDefault="00FC6803" w:rsidP="00FC68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Compi, o Dio, il desiderio del tuo popolo che dall’avvento del suo Redentore, accolto con animo aperto, aspetta la pienezza delle tue benedizioni.</w:t>
      </w:r>
      <w:r w:rsidRPr="0080665C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80665C">
        <w:rPr>
          <w:rFonts w:ascii="Times New Roman" w:hAnsi="Times New Roman" w:cs="Times New Roman"/>
          <w:sz w:val="20"/>
          <w:szCs w:val="20"/>
        </w:rPr>
        <w:t>Per Cristo nostro Signore.</w:t>
      </w:r>
    </w:p>
    <w:p w:rsidR="00271A8E" w:rsidRPr="0034058D" w:rsidRDefault="00271A8E" w:rsidP="00271A8E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FC6803" w:rsidRPr="0033510A" w:rsidRDefault="00FC6803" w:rsidP="00FC680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Chiara una voce dal cielo</w:t>
      </w:r>
    </w:p>
    <w:p w:rsidR="00FC6803" w:rsidRPr="0033510A" w:rsidRDefault="00FC6803" w:rsidP="00FC680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risuona nella notte:</w:t>
      </w:r>
    </w:p>
    <w:p w:rsidR="00FC6803" w:rsidRPr="0033510A" w:rsidRDefault="00FC6803" w:rsidP="00FC680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splende la luce di Cristo,</w:t>
      </w:r>
    </w:p>
    <w:p w:rsidR="00FC6803" w:rsidRPr="0033510A" w:rsidRDefault="00FC6803" w:rsidP="00FC680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fuggano gli incubi e l’ansia,</w:t>
      </w:r>
    </w:p>
    <w:p w:rsidR="00FC6803" w:rsidRPr="0033510A" w:rsidRDefault="00FC6803" w:rsidP="00FC680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FC6803" w:rsidRPr="0033510A" w:rsidRDefault="00FC6803" w:rsidP="00FC680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lastRenderedPageBreak/>
        <w:t>Se nelle tenebre umane</w:t>
      </w:r>
    </w:p>
    <w:p w:rsidR="00FC6803" w:rsidRPr="0033510A" w:rsidRDefault="00FC6803" w:rsidP="00FC680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un astro nuovo rifulge,</w:t>
      </w:r>
    </w:p>
    <w:p w:rsidR="00FC6803" w:rsidRPr="0033510A" w:rsidRDefault="00FC6803" w:rsidP="00FC680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si desti il cuore dal sonno,</w:t>
      </w:r>
    </w:p>
    <w:p w:rsidR="00FC6803" w:rsidRPr="0033510A" w:rsidRDefault="00FC6803" w:rsidP="00FC680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non più turbato dal male.</w:t>
      </w:r>
    </w:p>
    <w:p w:rsidR="00FC6803" w:rsidRPr="0033510A" w:rsidRDefault="00FC6803" w:rsidP="00FC680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FC6803" w:rsidRPr="0033510A" w:rsidRDefault="00FC6803" w:rsidP="00FC680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Viene l’Agnello di Dio,</w:t>
      </w:r>
    </w:p>
    <w:p w:rsidR="00FC6803" w:rsidRPr="0033510A" w:rsidRDefault="00FC6803" w:rsidP="00FC680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prezzo del nostro riscatto:</w:t>
      </w:r>
    </w:p>
    <w:p w:rsidR="00FC6803" w:rsidRPr="0033510A" w:rsidRDefault="00FC6803" w:rsidP="00FC680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con fede viva imploriamo</w:t>
      </w:r>
    </w:p>
    <w:p w:rsidR="00FC6803" w:rsidRPr="0033510A" w:rsidRDefault="00FC6803" w:rsidP="00FC680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misericordia e perdono.</w:t>
      </w:r>
    </w:p>
    <w:p w:rsidR="00FC6803" w:rsidRPr="0033510A" w:rsidRDefault="00FC6803" w:rsidP="00FC680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FC6803" w:rsidRPr="0033510A" w:rsidRDefault="00FC6803" w:rsidP="00FC680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Quando alla fine dei tempi</w:t>
      </w:r>
    </w:p>
    <w:p w:rsidR="00FC6803" w:rsidRPr="0033510A" w:rsidRDefault="00FC6803" w:rsidP="00FC680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Gesù verrà nella gloria,</w:t>
      </w:r>
    </w:p>
    <w:p w:rsidR="00FC6803" w:rsidRPr="0033510A" w:rsidRDefault="00FC6803" w:rsidP="00FC680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dal suo tremendo giudizio</w:t>
      </w:r>
    </w:p>
    <w:p w:rsidR="00FC6803" w:rsidRPr="0033510A" w:rsidRDefault="00FC6803" w:rsidP="00FC680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ci liberi la grazia.</w:t>
      </w:r>
    </w:p>
    <w:p w:rsidR="00FC6803" w:rsidRPr="0033510A" w:rsidRDefault="00FC6803" w:rsidP="00FC680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FC6803" w:rsidRPr="0033510A" w:rsidRDefault="00FC6803" w:rsidP="00FC680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Sia lode a Cristo Signore,</w:t>
      </w:r>
    </w:p>
    <w:p w:rsidR="00FC6803" w:rsidRPr="0033510A" w:rsidRDefault="00FC6803" w:rsidP="00FC680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al Padre e al santo Spirito</w:t>
      </w:r>
    </w:p>
    <w:p w:rsidR="00FC6803" w:rsidRPr="0033510A" w:rsidRDefault="00FC6803" w:rsidP="00FC680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com’era nel principio,</w:t>
      </w:r>
    </w:p>
    <w:p w:rsidR="00FC6803" w:rsidRPr="0033510A" w:rsidRDefault="00FC6803" w:rsidP="00FC680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ora e nei secoli eterni.</w:t>
      </w:r>
    </w:p>
    <w:p w:rsidR="00FC6803" w:rsidRPr="0033510A" w:rsidRDefault="00FC6803" w:rsidP="00FC680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FC6803" w:rsidRPr="0033510A" w:rsidRDefault="00FC6803" w:rsidP="00FC680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Amen.</w:t>
      </w:r>
    </w:p>
    <w:p w:rsidR="00271A8E" w:rsidRPr="0034058D" w:rsidRDefault="00271A8E" w:rsidP="00271A8E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34058D">
        <w:rPr>
          <w:rFonts w:ascii="Times New Roman" w:hAnsi="Times New Roman" w:cs="Times New Roman"/>
          <w:i/>
          <w:sz w:val="20"/>
          <w:szCs w:val="20"/>
        </w:rPr>
        <w:t xml:space="preserve">A Cristo </w:t>
      </w:r>
      <w:r w:rsidRPr="0034058D">
        <w:rPr>
          <w:rFonts w:ascii="Times New Roman" w:hAnsi="Times New Roman" w:cs="Times New Roman"/>
          <w:bCs/>
          <w:i/>
          <w:sz w:val="20"/>
          <w:szCs w:val="20"/>
        </w:rPr>
        <w:t>Signore</w:t>
      </w:r>
      <w:r w:rsidRPr="0034058D">
        <w:rPr>
          <w:rFonts w:ascii="Times New Roman" w:hAnsi="Times New Roman" w:cs="Times New Roman"/>
          <w:i/>
          <w:sz w:val="20"/>
          <w:szCs w:val="20"/>
        </w:rPr>
        <w:t>, che si è umiliato per noi fino alla morte di croce ed è stato esaltato nella gloria della potenza di Dio, eleviamo le nostre invocazioni.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Gesù, servo di Dio, che non spezzi la canna incrinata, </w:t>
      </w:r>
      <w:r w:rsidRPr="0034058D">
        <w:rPr>
          <w:rFonts w:ascii="Times New Roman" w:hAnsi="Times New Roman" w:cs="Times New Roman"/>
          <w:color w:val="000000"/>
          <w:sz w:val="20"/>
          <w:szCs w:val="20"/>
        </w:rPr>
        <w:t>Kyrie eleison.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Uomo dei dolori, che hai conosciuto il patire, </w:t>
      </w:r>
      <w:r w:rsidRPr="0034058D">
        <w:rPr>
          <w:rFonts w:ascii="Times New Roman" w:hAnsi="Times New Roman" w:cs="Times New Roman"/>
          <w:color w:val="000000"/>
          <w:sz w:val="20"/>
          <w:szCs w:val="20"/>
        </w:rPr>
        <w:t>Kyrie eleison.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Tu, che hai presentato il dorso ai flagellatori, </w:t>
      </w:r>
      <w:r w:rsidRPr="0034058D">
        <w:rPr>
          <w:rFonts w:ascii="Times New Roman" w:hAnsi="Times New Roman" w:cs="Times New Roman"/>
          <w:color w:val="000000"/>
          <w:sz w:val="20"/>
          <w:szCs w:val="20"/>
        </w:rPr>
        <w:t>Kyrie eleison.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Tu, che non hai sottratto la faccia agli insulti, </w:t>
      </w:r>
      <w:r w:rsidRPr="0034058D">
        <w:rPr>
          <w:rFonts w:ascii="Times New Roman" w:hAnsi="Times New Roman" w:cs="Times New Roman"/>
          <w:color w:val="000000"/>
          <w:sz w:val="20"/>
          <w:szCs w:val="20"/>
        </w:rPr>
        <w:t>Kyrie eleison.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Tu che sei stato trafitto per i nostri delitti, </w:t>
      </w:r>
      <w:r w:rsidRPr="0034058D">
        <w:rPr>
          <w:rFonts w:ascii="Times New Roman" w:hAnsi="Times New Roman" w:cs="Times New Roman"/>
          <w:color w:val="000000"/>
          <w:sz w:val="20"/>
          <w:szCs w:val="20"/>
        </w:rPr>
        <w:t>Kyrie eleison.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Gesù, servo di Dio, che hai visto la luce dopo il tuo tormento, </w:t>
      </w:r>
      <w:r w:rsidRPr="0034058D">
        <w:rPr>
          <w:rFonts w:ascii="Times New Roman" w:hAnsi="Times New Roman" w:cs="Times New Roman"/>
          <w:color w:val="000000"/>
          <w:sz w:val="20"/>
          <w:szCs w:val="20"/>
        </w:rPr>
        <w:t>Kyrie eleison.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271A8E" w:rsidRDefault="00271A8E" w:rsidP="00271A8E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271A8E" w:rsidRDefault="00271A8E" w:rsidP="00271A8E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271A8E" w:rsidRDefault="00271A8E" w:rsidP="00271A8E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271A8E" w:rsidRDefault="00271A8E" w:rsidP="00271A8E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271A8E" w:rsidRDefault="00271A8E" w:rsidP="00271A8E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271A8E" w:rsidRDefault="00271A8E" w:rsidP="00271A8E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271A8E" w:rsidRDefault="00271A8E" w:rsidP="00271A8E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271A8E" w:rsidRDefault="00271A8E" w:rsidP="00271A8E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271A8E" w:rsidRDefault="00271A8E" w:rsidP="00271A8E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271A8E" w:rsidRDefault="00271A8E" w:rsidP="00271A8E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271A8E" w:rsidRDefault="00271A8E" w:rsidP="00271A8E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271A8E" w:rsidRDefault="00271A8E" w:rsidP="00271A8E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271A8E" w:rsidRDefault="00271A8E" w:rsidP="00271A8E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VESPRI</w:t>
      </w:r>
    </w:p>
    <w:p w:rsidR="00271A8E" w:rsidRPr="0034058D" w:rsidRDefault="00271A8E" w:rsidP="00271A8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Nella notte del mondo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è apparsa la luce vera:</w:t>
      </w:r>
    </w:p>
    <w:p w:rsidR="00271A8E" w:rsidRPr="0034058D" w:rsidRDefault="00271A8E" w:rsidP="00271A8E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 xml:space="preserve">Illumina ogni uomo </w:t>
      </w:r>
    </w:p>
    <w:p w:rsidR="00271A8E" w:rsidRPr="0034058D" w:rsidRDefault="00271A8E" w:rsidP="00271A8E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che nasce sulla terra.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Sfavilla fra le tenebre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più non sarà spenta:</w:t>
      </w:r>
    </w:p>
    <w:p w:rsidR="00271A8E" w:rsidRPr="0034058D" w:rsidRDefault="00271A8E" w:rsidP="00271A8E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 xml:space="preserve">Illumina ogni uomo </w:t>
      </w:r>
    </w:p>
    <w:p w:rsidR="00271A8E" w:rsidRPr="0034058D" w:rsidRDefault="00271A8E" w:rsidP="00271A8E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che nasce sulla terra.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Nella notte del mondo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è apparsa la luce vera:</w:t>
      </w:r>
    </w:p>
    <w:p w:rsidR="00271A8E" w:rsidRPr="0034058D" w:rsidRDefault="00271A8E" w:rsidP="00271A8E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 xml:space="preserve">Illumina ogni uomo </w:t>
      </w:r>
    </w:p>
    <w:p w:rsidR="00271A8E" w:rsidRPr="0034058D" w:rsidRDefault="00271A8E" w:rsidP="00271A8E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che nasce sulla terra.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FC6803" w:rsidRPr="0033510A" w:rsidRDefault="00FC6803" w:rsidP="00FC680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Tu che la notte trapunti di stelle</w:t>
      </w:r>
    </w:p>
    <w:p w:rsidR="00FC6803" w:rsidRPr="0033510A" w:rsidRDefault="00FC6803" w:rsidP="00FC680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e di luce celeste orni le menti,</w:t>
      </w:r>
    </w:p>
    <w:p w:rsidR="00FC6803" w:rsidRPr="0033510A" w:rsidRDefault="00FC6803" w:rsidP="00FC680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Signore, che tutti vuoi salvi,</w:t>
      </w:r>
    </w:p>
    <w:p w:rsidR="00FC6803" w:rsidRPr="0033510A" w:rsidRDefault="00FC6803" w:rsidP="00FC680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ascolta chi ti implora!</w:t>
      </w:r>
    </w:p>
    <w:p w:rsidR="00FC6803" w:rsidRPr="0033510A" w:rsidRDefault="00FC6803" w:rsidP="00FC680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FC6803" w:rsidRPr="0033510A" w:rsidRDefault="00FC6803" w:rsidP="00FC680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L’acerba sorte dell’uomo</w:t>
      </w:r>
    </w:p>
    <w:p w:rsidR="00FC6803" w:rsidRPr="0033510A" w:rsidRDefault="00FC6803" w:rsidP="00FC680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ha toccato il tuo cuore:</w:t>
      </w:r>
    </w:p>
    <w:p w:rsidR="00FC6803" w:rsidRPr="0033510A" w:rsidRDefault="00FC6803" w:rsidP="00FC680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sul mondo sfinito rinasce</w:t>
      </w:r>
    </w:p>
    <w:p w:rsidR="00FC6803" w:rsidRPr="0033510A" w:rsidRDefault="00FC6803" w:rsidP="00FC680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il fiore della speranza.</w:t>
      </w:r>
    </w:p>
    <w:p w:rsidR="00FC6803" w:rsidRPr="0033510A" w:rsidRDefault="00FC6803" w:rsidP="00FC680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FC6803" w:rsidRPr="0033510A" w:rsidRDefault="00FC6803" w:rsidP="00FC680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Al vespro volge la storia del mondo;</w:t>
      </w:r>
    </w:p>
    <w:p w:rsidR="00FC6803" w:rsidRPr="0033510A" w:rsidRDefault="00FC6803" w:rsidP="00FC680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 xml:space="preserve">tu, </w:t>
      </w:r>
      <w:proofErr w:type="spellStart"/>
      <w:r w:rsidRPr="0033510A">
        <w:rPr>
          <w:rFonts w:ascii="Times New Roman" w:hAnsi="Times New Roman" w:cs="Times New Roman"/>
          <w:sz w:val="20"/>
          <w:szCs w:val="20"/>
        </w:rPr>
        <w:t>disposando</w:t>
      </w:r>
      <w:proofErr w:type="spellEnd"/>
      <w:r w:rsidRPr="0033510A">
        <w:rPr>
          <w:rFonts w:ascii="Times New Roman" w:hAnsi="Times New Roman" w:cs="Times New Roman"/>
          <w:sz w:val="20"/>
          <w:szCs w:val="20"/>
        </w:rPr>
        <w:t xml:space="preserve"> l’umana natura</w:t>
      </w:r>
    </w:p>
    <w:p w:rsidR="00FC6803" w:rsidRPr="0033510A" w:rsidRDefault="00FC6803" w:rsidP="00FC680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nell’inviolato grembo di una vergine,</w:t>
      </w:r>
    </w:p>
    <w:p w:rsidR="00FC6803" w:rsidRPr="0033510A" w:rsidRDefault="00FC6803" w:rsidP="00FC680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sei venuto a salvarci.</w:t>
      </w:r>
    </w:p>
    <w:p w:rsidR="00FC6803" w:rsidRPr="0033510A" w:rsidRDefault="00FC6803" w:rsidP="00FC680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FC6803" w:rsidRPr="0033510A" w:rsidRDefault="00FC6803" w:rsidP="00FC680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Compassionevole, tu sei Signore,</w:t>
      </w:r>
    </w:p>
    <w:p w:rsidR="00FC6803" w:rsidRPr="0033510A" w:rsidRDefault="00FC6803" w:rsidP="00FC680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ogni cosa a te piega il ginocchio:</w:t>
      </w:r>
    </w:p>
    <w:p w:rsidR="00FC6803" w:rsidRPr="0033510A" w:rsidRDefault="00FC6803" w:rsidP="00FC680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il cielo e la terra, adoranti</w:t>
      </w:r>
    </w:p>
    <w:p w:rsidR="00FC6803" w:rsidRPr="0033510A" w:rsidRDefault="00FC6803" w:rsidP="00FC680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confessano il tuo dominio.</w:t>
      </w:r>
    </w:p>
    <w:p w:rsidR="00FC6803" w:rsidRPr="0033510A" w:rsidRDefault="00FC6803" w:rsidP="00FC680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FC6803" w:rsidRPr="0033510A" w:rsidRDefault="00FC6803" w:rsidP="00FC680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E quando scenderà l’ultima sera,</w:t>
      </w:r>
    </w:p>
    <w:p w:rsidR="00FC6803" w:rsidRPr="0033510A" w:rsidRDefault="00FC6803" w:rsidP="00FC680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santo e supremo Giudice, verrai:</w:t>
      </w:r>
    </w:p>
    <w:p w:rsidR="00FC6803" w:rsidRPr="0033510A" w:rsidRDefault="00FC6803" w:rsidP="00FC680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oh! Non lasciare il quell’ora al Maligno</w:t>
      </w:r>
    </w:p>
    <w:p w:rsidR="00FC6803" w:rsidRPr="0033510A" w:rsidRDefault="00FC6803" w:rsidP="00FC680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chi si è affidato a te!</w:t>
      </w:r>
    </w:p>
    <w:p w:rsidR="00FC6803" w:rsidRPr="0033510A" w:rsidRDefault="00FC6803" w:rsidP="00FC680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FC6803" w:rsidRPr="0033510A" w:rsidRDefault="00FC6803" w:rsidP="00FC680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A te cantiamo gloria,</w:t>
      </w:r>
    </w:p>
    <w:p w:rsidR="00FC6803" w:rsidRPr="0033510A" w:rsidRDefault="00FC6803" w:rsidP="00FC680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o Cristo, Re pietoso,</w:t>
      </w:r>
    </w:p>
    <w:p w:rsidR="00FC6803" w:rsidRPr="0033510A" w:rsidRDefault="00FC6803" w:rsidP="00FC680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con il Padre e lo Spirito</w:t>
      </w:r>
    </w:p>
    <w:p w:rsidR="00FC6803" w:rsidRPr="0033510A" w:rsidRDefault="00FC6803" w:rsidP="00FC680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nella distesa dei secoli.</w:t>
      </w:r>
    </w:p>
    <w:p w:rsidR="00FC6803" w:rsidRPr="0033510A" w:rsidRDefault="00FC6803" w:rsidP="00FC680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FC6803" w:rsidRPr="0033510A" w:rsidRDefault="00FC6803" w:rsidP="00FC6803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Amen.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271A8E" w:rsidRPr="0034058D" w:rsidRDefault="00271A8E" w:rsidP="00271A8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34058D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FC6803">
        <w:rPr>
          <w:rFonts w:ascii="Times New Roman" w:eastAsia="Calibri" w:hAnsi="Times New Roman" w:cs="Times New Roman"/>
          <w:sz w:val="20"/>
          <w:szCs w:val="20"/>
        </w:rPr>
        <w:t>Manifesta agli uomini la tua potenza, Signore.</w:t>
      </w:r>
    </w:p>
    <w:p w:rsidR="00271A8E" w:rsidRPr="0034058D" w:rsidRDefault="00271A8E" w:rsidP="00271A8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Salmo 144,1-13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O Dio, mio re, voglio esaltarti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benedire il tuo nome in eterno e per sempre.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Ti voglio benedire ogni giorno,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lodare il tuo nome in eterno e per sempre.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lastRenderedPageBreak/>
        <w:t>Grande è il Signore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degno di ogni lode,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la sua grandezza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non si può misurare. </w:t>
      </w:r>
    </w:p>
    <w:p w:rsidR="00271A8E" w:rsidRPr="00FC6803" w:rsidRDefault="00271A8E" w:rsidP="00271A8E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Una generazione narra all’altra le tue opere,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annunzia le tue meraviglie.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Proclamano lo splendore della tua gloria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raccontano i tuoi prodigi. </w:t>
      </w:r>
    </w:p>
    <w:p w:rsidR="00271A8E" w:rsidRPr="00FC6803" w:rsidRDefault="00271A8E" w:rsidP="00271A8E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Dicono la stupenda tua potenza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parlano della tua grandezza.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Diffondono il ricordo della tua bontà immensa,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acclamano la tua giustizia. </w:t>
      </w:r>
    </w:p>
    <w:p w:rsidR="00271A8E" w:rsidRPr="00FC6803" w:rsidRDefault="00271A8E" w:rsidP="00271A8E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Paziente e misericordioso è il Signore,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lento all’ira e ricco di grazia.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Buono è il Signore verso tutti,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la sua tenerezza</w:t>
      </w:r>
      <w:r w:rsidR="00FC6803">
        <w:rPr>
          <w:rFonts w:ascii="Times New Roman" w:hAnsi="Times New Roman" w:cs="Times New Roman"/>
          <w:sz w:val="20"/>
          <w:szCs w:val="20"/>
        </w:rPr>
        <w:t xml:space="preserve"> </w:t>
      </w:r>
      <w:r w:rsidRPr="0034058D">
        <w:rPr>
          <w:rFonts w:ascii="Times New Roman" w:hAnsi="Times New Roman" w:cs="Times New Roman"/>
          <w:sz w:val="20"/>
          <w:szCs w:val="20"/>
        </w:rPr>
        <w:t xml:space="preserve">si espande su tutte le creature. </w:t>
      </w:r>
    </w:p>
    <w:p w:rsidR="00271A8E" w:rsidRPr="00FC6803" w:rsidRDefault="00271A8E" w:rsidP="00271A8E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Ti lodino, Signore, tutte le tue opere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ti benedicano i tuoi fedeli.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Dicano la gloria del tuo regno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parlino della tua potenza, </w:t>
      </w:r>
    </w:p>
    <w:p w:rsidR="00271A8E" w:rsidRPr="00FC6803" w:rsidRDefault="00271A8E" w:rsidP="00271A8E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 manifestare agli uomini i tuoi prodigi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la splendida gloria del tuo regno.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Il tuo regno è regno di tutti i secoli,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il tuo dominio si estende ad ogni generazione. </w:t>
      </w:r>
    </w:p>
    <w:p w:rsidR="00271A8E" w:rsidRPr="00FC6803" w:rsidRDefault="00271A8E" w:rsidP="00271A8E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271A8E" w:rsidRPr="0034058D" w:rsidRDefault="00271A8E" w:rsidP="00271A8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271A8E" w:rsidRPr="00FC6803" w:rsidRDefault="00271A8E" w:rsidP="00271A8E">
      <w:pPr>
        <w:spacing w:after="0" w:line="240" w:lineRule="auto"/>
        <w:outlineLvl w:val="0"/>
        <w:rPr>
          <w:rFonts w:ascii="Times New Roman" w:hAnsi="Times New Roman" w:cs="Times New Roman"/>
          <w:sz w:val="14"/>
          <w:szCs w:val="20"/>
        </w:rPr>
      </w:pPr>
    </w:p>
    <w:p w:rsidR="00FC6803" w:rsidRPr="0034058D" w:rsidRDefault="00FC6803" w:rsidP="00FC680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34058D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Manifesta agli uomini la tua potenza, Signore.</w:t>
      </w:r>
    </w:p>
    <w:p w:rsidR="00271A8E" w:rsidRPr="0034058D" w:rsidRDefault="00271A8E" w:rsidP="00271A8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34058D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34058D">
        <w:rPr>
          <w:rFonts w:ascii="Times New Roman" w:eastAsia="Calibri" w:hAnsi="Times New Roman" w:cs="Times New Roman"/>
          <w:sz w:val="20"/>
          <w:szCs w:val="20"/>
        </w:rPr>
        <w:t>Il Signore è vicino * a quanti lo invocano.</w:t>
      </w:r>
    </w:p>
    <w:p w:rsidR="00271A8E" w:rsidRPr="00FC6803" w:rsidRDefault="00271A8E" w:rsidP="00271A8E">
      <w:pPr>
        <w:spacing w:after="0" w:line="240" w:lineRule="auto"/>
        <w:outlineLvl w:val="0"/>
        <w:rPr>
          <w:rFonts w:ascii="Times New Roman" w:hAnsi="Times New Roman" w:cs="Times New Roman"/>
          <w:sz w:val="14"/>
          <w:szCs w:val="20"/>
        </w:rPr>
      </w:pPr>
    </w:p>
    <w:p w:rsidR="00271A8E" w:rsidRPr="0034058D" w:rsidRDefault="00271A8E" w:rsidP="00271A8E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144,14-21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Fedele è il Signore in tutte le sue parole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santo in tutte le sue opere.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Il Signore sostiene quelli che vacillano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rialza chiunque è caduto. </w:t>
      </w:r>
    </w:p>
    <w:p w:rsidR="00271A8E" w:rsidRPr="00FC6803" w:rsidRDefault="00271A8E" w:rsidP="00271A8E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Gli occhi di tutti sono rivolti a te in attesa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tu provvedi loro il cibo a suo tempo.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Tu apri la tua mano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sazi la fame di ogni vivente. </w:t>
      </w:r>
    </w:p>
    <w:p w:rsidR="00271A8E" w:rsidRPr="00FC6803" w:rsidRDefault="00271A8E" w:rsidP="00271A8E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Giusto è il Signore in tutte le sue vie,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santo in tutte le sue opere.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Il Signore è vicino a quanti lo invocano,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a quanti lo cercano con cuore sincero. </w:t>
      </w:r>
    </w:p>
    <w:p w:rsidR="00271A8E" w:rsidRPr="00FC6803" w:rsidRDefault="00271A8E" w:rsidP="00271A8E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Appaga il desiderio di quelli che lo temono,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ascolta il loro grido e li salva.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Il Signore protegge quanti lo amano,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ma disperde tutti gli empi. </w:t>
      </w:r>
    </w:p>
    <w:p w:rsidR="00271A8E" w:rsidRPr="00FC6803" w:rsidRDefault="00271A8E" w:rsidP="00271A8E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Canti la mia bocca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la lode del Signore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ogni vivente benedica il suo nome santo, *</w:t>
      </w:r>
    </w:p>
    <w:p w:rsidR="00271A8E" w:rsidRPr="0034058D" w:rsidRDefault="00271A8E" w:rsidP="00271A8E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in eterno e per sempre. </w:t>
      </w:r>
    </w:p>
    <w:p w:rsidR="00271A8E" w:rsidRPr="00FC6803" w:rsidRDefault="00271A8E" w:rsidP="00271A8E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271A8E" w:rsidRPr="0034058D" w:rsidRDefault="00271A8E" w:rsidP="00271A8E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271A8E" w:rsidRPr="00FC6803" w:rsidRDefault="00271A8E" w:rsidP="00271A8E">
      <w:pPr>
        <w:spacing w:after="0" w:line="240" w:lineRule="auto"/>
        <w:rPr>
          <w:rFonts w:ascii="Times New Roman" w:eastAsia="Calibri" w:hAnsi="Times New Roman" w:cs="Times New Roman"/>
          <w:color w:val="FF0000"/>
          <w:sz w:val="14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34058D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34058D">
        <w:rPr>
          <w:rFonts w:ascii="Times New Roman" w:eastAsia="Calibri" w:hAnsi="Times New Roman" w:cs="Times New Roman"/>
          <w:sz w:val="20"/>
          <w:szCs w:val="20"/>
        </w:rPr>
        <w:t>Il Signore è vicino * a quanti lo invocano.</w:t>
      </w:r>
    </w:p>
    <w:p w:rsidR="00271A8E" w:rsidRPr="0034058D" w:rsidRDefault="00271A8E" w:rsidP="00271A8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PRIMA ORAZIONE</w:t>
      </w:r>
    </w:p>
    <w:p w:rsidR="00FC6803" w:rsidRPr="0080665C" w:rsidRDefault="00FC6803" w:rsidP="00FC68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Compi, o Dio, il desiderio del tuo popolo che dall’avvento del suo Redentore, accolto con animo aperto, aspetta la pienezza delle tue benedizioni.</w:t>
      </w: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</w:t>
      </w:r>
      <w:r w:rsidRPr="0080665C">
        <w:rPr>
          <w:rFonts w:ascii="Times New Roman" w:hAnsi="Times New Roman" w:cs="Times New Roman"/>
          <w:sz w:val="20"/>
          <w:szCs w:val="20"/>
        </w:rPr>
        <w:t>Per Gesù Cristo, tuo Figlio, nostro Signore e nostro Dio, che vive e regna con te, nell’unità dello Spirito santo, per tutti i secoli dei secoli.</w:t>
      </w:r>
    </w:p>
    <w:p w:rsidR="00FC6803" w:rsidRPr="0034058D" w:rsidRDefault="00FC6803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FC6803" w:rsidRPr="0080665C" w:rsidRDefault="00FC6803" w:rsidP="00FC680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80665C">
        <w:rPr>
          <w:rFonts w:ascii="Times New Roman" w:eastAsia="Calibri" w:hAnsi="Times New Roman" w:cs="Times New Roman"/>
          <w:sz w:val="20"/>
          <w:szCs w:val="20"/>
        </w:rPr>
        <w:t>Ho ascoltato l’annunzio, mi sono sbigottito per la tua opera: * una vergine darà alla luce il Figlio di Dio.</w:t>
      </w:r>
    </w:p>
    <w:p w:rsidR="00271A8E" w:rsidRPr="0034058D" w:rsidRDefault="00271A8E" w:rsidP="00271A8E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271A8E" w:rsidRPr="0034058D" w:rsidRDefault="00271A8E" w:rsidP="00271A8E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271A8E" w:rsidRPr="0034058D" w:rsidRDefault="00271A8E" w:rsidP="00271A8E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SECONDA ORAZIONE</w:t>
      </w:r>
    </w:p>
    <w:p w:rsidR="00FC6803" w:rsidRPr="0080665C" w:rsidRDefault="00FC6803" w:rsidP="00FC68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O Dio eterno, che nella venuta del tuo Figlio hai riconciliato il mondo lontano dal tuo amore, sciogli la durezza del nostro egoismo perché possiamo celebrare con cuore libero e gioioso il mistero della nascita di Cristo,</w:t>
      </w: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</w:t>
      </w:r>
      <w:r w:rsidRPr="0080665C">
        <w:rPr>
          <w:rFonts w:ascii="Times New Roman" w:hAnsi="Times New Roman" w:cs="Times New Roman"/>
          <w:sz w:val="20"/>
          <w:szCs w:val="20"/>
        </w:rPr>
        <w:t>che vive e regna nei secoli dei secoli.</w:t>
      </w:r>
    </w:p>
    <w:p w:rsidR="00271A8E" w:rsidRPr="0034058D" w:rsidRDefault="00271A8E" w:rsidP="00271A8E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Dalla croce zampilla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l’acqua della salvezza: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chi si immerge in quest’onda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non incontra la morte.</w:t>
      </w:r>
    </w:p>
    <w:p w:rsidR="00271A8E" w:rsidRPr="0034058D" w:rsidRDefault="00271A8E" w:rsidP="00271A8E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Chi è sepolto con Cristo,</w:t>
      </w:r>
    </w:p>
    <w:p w:rsidR="00271A8E" w:rsidRPr="0034058D" w:rsidRDefault="00271A8E" w:rsidP="00271A8E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con lui nasce alla vita.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Si dissolve ogni colpa,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ogni male guarisce,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sulla terra viziata </w:t>
      </w: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l’innocenza ritorna.</w:t>
      </w:r>
    </w:p>
    <w:p w:rsidR="00271A8E" w:rsidRPr="0034058D" w:rsidRDefault="00271A8E" w:rsidP="00271A8E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Chi è sepolto con Cristo,</w:t>
      </w:r>
    </w:p>
    <w:p w:rsidR="00271A8E" w:rsidRPr="0034058D" w:rsidRDefault="00271A8E" w:rsidP="00271A8E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con lui nasce alla vita.</w:t>
      </w:r>
    </w:p>
    <w:p w:rsidR="00271A8E" w:rsidRPr="0034058D" w:rsidRDefault="00271A8E" w:rsidP="00271A8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FC6803" w:rsidRPr="0080665C" w:rsidRDefault="00FC6803" w:rsidP="00FC6803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>Orazione</w:t>
      </w:r>
    </w:p>
    <w:p w:rsidR="00FC6803" w:rsidRPr="0080665C" w:rsidRDefault="00FC6803" w:rsidP="00FC68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Padre, che ci hai fatto il dono della rinascita battesimale, custodisci in noi fino alla venuta del Salvatore il desiderio fiducioso e ardente della vera vita, perché l’esistenza redenta, che abbiamo iniziato, arrivi al suo compimento nella perfetta conformità all’immagine di Cristo, che vive e regna nei secoli dei secoli.</w:t>
      </w:r>
    </w:p>
    <w:p w:rsidR="00FC6803" w:rsidRPr="0080665C" w:rsidRDefault="00FC6803" w:rsidP="00FC6803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FC6803" w:rsidRPr="0080665C" w:rsidRDefault="00FC6803" w:rsidP="00FC6803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>INTERCESSIONI</w:t>
      </w:r>
    </w:p>
    <w:p w:rsidR="00FC6803" w:rsidRPr="0080665C" w:rsidRDefault="00FC6803" w:rsidP="00FC68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Invochiamo con fede il Salvatore che è venuto a portare il lieto annunzio ai poveri:</w:t>
      </w:r>
    </w:p>
    <w:p w:rsidR="00FC6803" w:rsidRPr="0080665C" w:rsidRDefault="00FC6803" w:rsidP="00FC6803">
      <w:pPr>
        <w:spacing w:after="0"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80665C">
        <w:rPr>
          <w:rFonts w:ascii="Times New Roman" w:hAnsi="Times New Roman" w:cs="Times New Roman"/>
          <w:bCs/>
          <w:i/>
          <w:iCs/>
          <w:sz w:val="20"/>
          <w:szCs w:val="20"/>
        </w:rPr>
        <w:t>Signore, tutti i popoli vedano la tua gloria.</w:t>
      </w:r>
    </w:p>
    <w:p w:rsidR="00FC6803" w:rsidRPr="0080665C" w:rsidRDefault="00FC6803" w:rsidP="00FC6803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FC6803" w:rsidRPr="0080665C" w:rsidRDefault="00FC6803" w:rsidP="00FC68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Cristo, rivelati a chi ancora non ti conosce:</w:t>
      </w:r>
    </w:p>
    <w:p w:rsidR="00FC6803" w:rsidRPr="0080665C" w:rsidRDefault="00FC6803" w:rsidP="00FC6803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- </w:t>
      </w:r>
      <w:r w:rsidRPr="0080665C">
        <w:rPr>
          <w:rFonts w:ascii="Times New Roman" w:hAnsi="Times New Roman" w:cs="Times New Roman"/>
          <w:bCs/>
          <w:sz w:val="20"/>
          <w:szCs w:val="20"/>
        </w:rPr>
        <w:t>fa’ che ogni uomo possa gustare la gioia della tua amicizia.</w:t>
      </w:r>
    </w:p>
    <w:p w:rsidR="00FC6803" w:rsidRPr="0080665C" w:rsidRDefault="00FC6803" w:rsidP="00FC6803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FC6803" w:rsidRPr="0080665C" w:rsidRDefault="00FC6803" w:rsidP="00FC68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Il tuo nome risuoni fino ai confini della terra:</w:t>
      </w:r>
    </w:p>
    <w:p w:rsidR="00FC6803" w:rsidRPr="0080665C" w:rsidRDefault="00FC6803" w:rsidP="00FC6803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-</w:t>
      </w:r>
      <w:r w:rsidRPr="0080665C">
        <w:rPr>
          <w:rFonts w:ascii="Times New Roman" w:hAnsi="Times New Roman" w:cs="Times New Roman"/>
          <w:bCs/>
          <w:sz w:val="20"/>
          <w:szCs w:val="20"/>
        </w:rPr>
        <w:t xml:space="preserve"> tutte le genti trovino la via che conduce a te.</w:t>
      </w:r>
    </w:p>
    <w:p w:rsidR="00FC6803" w:rsidRPr="0080665C" w:rsidRDefault="00FC6803" w:rsidP="00FC6803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FC6803" w:rsidRPr="0080665C" w:rsidRDefault="00FC6803" w:rsidP="00FC68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Tu che sei venuto a redimere l’umanità,</w:t>
      </w:r>
    </w:p>
    <w:p w:rsidR="00FC6803" w:rsidRPr="0080665C" w:rsidRDefault="00FC6803" w:rsidP="00FC6803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-</w:t>
      </w:r>
      <w:r w:rsidRPr="0080665C">
        <w:rPr>
          <w:rFonts w:ascii="Times New Roman" w:hAnsi="Times New Roman" w:cs="Times New Roman"/>
          <w:bCs/>
          <w:sz w:val="20"/>
          <w:szCs w:val="20"/>
        </w:rPr>
        <w:t xml:space="preserve"> vieni ancora perché il tuo popolo non perisca, ma abbia la vita eterna.</w:t>
      </w:r>
    </w:p>
    <w:p w:rsidR="00FC6803" w:rsidRPr="0080665C" w:rsidRDefault="00FC6803" w:rsidP="00FC6803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FC6803" w:rsidRPr="0080665C" w:rsidRDefault="00FC6803" w:rsidP="00FC68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Tu che hai dato agli uomini la libertà dei figli di Dio,</w:t>
      </w:r>
    </w:p>
    <w:p w:rsidR="00FC6803" w:rsidRPr="0080665C" w:rsidRDefault="00FC6803" w:rsidP="00FC6803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-</w:t>
      </w:r>
      <w:r w:rsidRPr="0080665C">
        <w:rPr>
          <w:rFonts w:ascii="Times New Roman" w:hAnsi="Times New Roman" w:cs="Times New Roman"/>
          <w:bCs/>
          <w:sz w:val="20"/>
          <w:szCs w:val="20"/>
        </w:rPr>
        <w:t xml:space="preserve"> conservaci il dono che hai conquistato a prezzo del tuo sangue.</w:t>
      </w:r>
    </w:p>
    <w:p w:rsidR="00FC6803" w:rsidRPr="0080665C" w:rsidRDefault="00FC6803" w:rsidP="00FC68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6803" w:rsidRPr="0080665C" w:rsidRDefault="00FC6803" w:rsidP="00FC68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Tu che sei il giudice del mondo,</w:t>
      </w:r>
    </w:p>
    <w:p w:rsidR="00FC6803" w:rsidRPr="0080665C" w:rsidRDefault="00FC6803" w:rsidP="00FC6803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-</w:t>
      </w:r>
      <w:r w:rsidRPr="0080665C">
        <w:rPr>
          <w:rFonts w:ascii="Times New Roman" w:hAnsi="Times New Roman" w:cs="Times New Roman"/>
          <w:bCs/>
          <w:sz w:val="20"/>
          <w:szCs w:val="20"/>
        </w:rPr>
        <w:t xml:space="preserve"> ricompensa con la gioia eterna coloro che sono morti nei campi di sterminio.</w:t>
      </w:r>
    </w:p>
    <w:p w:rsidR="00FC6803" w:rsidRPr="0080665C" w:rsidRDefault="00FC6803" w:rsidP="00FC6803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FC6803" w:rsidRPr="0080665C" w:rsidRDefault="00FC6803" w:rsidP="00FC68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Al termine del giorno imploriamo Dio con cuore lieto e nel vivo desiderio della venuta del Signore:</w:t>
      </w:r>
    </w:p>
    <w:p w:rsidR="00FC6803" w:rsidRPr="0080665C" w:rsidRDefault="00FC6803" w:rsidP="00FC68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6803" w:rsidRPr="0080665C" w:rsidRDefault="00FC6803" w:rsidP="00FC68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Padre nostro.</w:t>
      </w:r>
    </w:p>
    <w:p w:rsidR="00271A8E" w:rsidRPr="0034058D" w:rsidRDefault="00271A8E" w:rsidP="00271A8E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271A8E" w:rsidRPr="0034058D" w:rsidRDefault="00271A8E" w:rsidP="00271A8E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2F2678" w:rsidRDefault="002F2678"/>
    <w:sectPr w:rsidR="002F2678" w:rsidSect="00576E6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/>
  <w:defaultTabStop w:val="708"/>
  <w:hyphenationZone w:val="283"/>
  <w:characterSpacingControl w:val="doNotCompress"/>
  <w:compat>
    <w:useFELayout/>
  </w:compat>
  <w:rsids>
    <w:rsidRoot w:val="00271A8E"/>
    <w:rsid w:val="00271A8E"/>
    <w:rsid w:val="002F2678"/>
    <w:rsid w:val="00375777"/>
    <w:rsid w:val="00576E69"/>
    <w:rsid w:val="00763FD2"/>
    <w:rsid w:val="00FC6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76E6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Rima">
    <w:name w:val="PRima"/>
    <w:rsid w:val="00271A8E"/>
    <w:pPr>
      <w:spacing w:after="0" w:line="300" w:lineRule="atLeast"/>
    </w:pPr>
    <w:rPr>
      <w:rFonts w:ascii="Times New Roman" w:eastAsia="Times New Roman" w:hAnsi="Times New Roman" w:cs="Times New Roman"/>
      <w:szCs w:val="20"/>
      <w:lang w:bidi="he-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1756</Words>
  <Characters>10013</Characters>
  <Application>Microsoft Office Word</Application>
  <DocSecurity>0</DocSecurity>
  <Lines>83</Lines>
  <Paragraphs>23</Paragraphs>
  <ScaleCrop>false</ScaleCrop>
  <Company/>
  <LinksUpToDate>false</LinksUpToDate>
  <CharactersWithSpaces>11746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4</cp:revision>
  <dcterms:created xsi:type="dcterms:W3CDTF">2013-01-02T09:50:00Z</dcterms:created>
  <dcterms:modified xsi:type="dcterms:W3CDTF">2013-01-02T15:02:00Z</dcterms:modified>
</cp:coreProperties>
</file>