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7C9" w:rsidRPr="00027446" w:rsidRDefault="00D367C9" w:rsidP="00D367C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LUNEDI’</w:t>
      </w:r>
    </w:p>
    <w:p w:rsidR="00D367C9" w:rsidRPr="00027446" w:rsidRDefault="00D367C9" w:rsidP="00D367C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NEL</w:t>
      </w:r>
      <w:r w:rsidRPr="00027446">
        <w:rPr>
          <w:rFonts w:ascii="Times New Roman" w:hAnsi="Times New Roman" w:cs="Times New Roman"/>
          <w:sz w:val="20"/>
          <w:szCs w:val="20"/>
        </w:rPr>
        <w:t xml:space="preserve">L’OTTAVA </w:t>
      </w:r>
      <w:proofErr w:type="spellStart"/>
      <w:r w:rsidRPr="00027446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Pr="00027446">
        <w:rPr>
          <w:rFonts w:ascii="Times New Roman" w:hAnsi="Times New Roman" w:cs="Times New Roman"/>
          <w:sz w:val="20"/>
          <w:szCs w:val="20"/>
        </w:rPr>
        <w:t xml:space="preserve"> PASQUA</w:t>
      </w:r>
    </w:p>
    <w:p w:rsidR="00D367C9" w:rsidRPr="00027446" w:rsidRDefault="00D367C9" w:rsidP="00D367C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D367C9" w:rsidRPr="00027446" w:rsidRDefault="00D367C9" w:rsidP="00D367C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D367C9" w:rsidRPr="00027446" w:rsidRDefault="00D367C9" w:rsidP="00D367C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D367C9" w:rsidRPr="00027446" w:rsidRDefault="00D367C9" w:rsidP="00D367C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027446">
        <w:rPr>
          <w:rFonts w:ascii="Times New Roman" w:eastAsia="Calibri" w:hAnsi="Times New Roman" w:cs="Times New Roman"/>
          <w:sz w:val="20"/>
          <w:szCs w:val="20"/>
        </w:rPr>
        <w:t>Davvero Il Signore è risorto * ed è apparso a Pietro. Alleluia.</w:t>
      </w:r>
    </w:p>
    <w:p w:rsidR="00D367C9" w:rsidRPr="00027446" w:rsidRDefault="00D367C9" w:rsidP="00D367C9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D367C9" w:rsidRPr="00027446" w:rsidRDefault="00D367C9" w:rsidP="00D367C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D367C9" w:rsidRPr="00027446" w:rsidRDefault="00D367C9" w:rsidP="00D367C9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D367C9" w:rsidRPr="00027446" w:rsidRDefault="00D367C9" w:rsidP="00D367C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O Padre, che ci hai ridato la vita eterna nella Pasqua del tuo Unigenito venuto a farsi condannare per nostro amore, rivolgi a lui i nostri cuori e la nostra vita, perché sia mite con noi quando ci verrà a giudicare e ci unisca alla sua gloria di salvatore risorto, che vive e regna con te, nell'unità dello Spirito santo, per tutti i secoli dei secoli. </w:t>
      </w:r>
    </w:p>
    <w:p w:rsidR="00D367C9" w:rsidRPr="00027446" w:rsidRDefault="00D367C9" w:rsidP="00D367C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ANTIFONA “AD CRUCEM”</w:t>
      </w:r>
    </w:p>
    <w:p w:rsidR="00D367C9" w:rsidRPr="00027446" w:rsidRDefault="00D367C9" w:rsidP="00D367C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Scese dal cielo l’angelo di Dio, che rotolò la pietra del sepolcro e si pose a sedere su di essa. * Maria lo interrogò: “Sai dov’è il mio Signore?”. * “E’ risorto dai morti, alleluia, alleluia, in Galilea lo vedrete. Ecco, io ve l’ho detto”. Alleluia.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Dio onnipotente, ascolta la nostra voce: per la carità, infusa in noi dallo Spirito, risorgano dalla morte del peccato quanti hanno riconosciuto la grazia della risurrezione di Cristo Signore, che vive e regna nei secoli dei secoli.</w:t>
      </w:r>
    </w:p>
    <w:p w:rsidR="00D367C9" w:rsidRPr="00027446" w:rsidRDefault="00D367C9" w:rsidP="00D367C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D367C9" w:rsidRPr="00027446" w:rsidRDefault="00D367C9" w:rsidP="00D367C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027446">
        <w:rPr>
          <w:rFonts w:ascii="Times New Roman" w:eastAsia="Calibri" w:hAnsi="Times New Roman" w:cs="Times New Roman"/>
          <w:sz w:val="20"/>
          <w:szCs w:val="20"/>
        </w:rPr>
        <w:t xml:space="preserve"> Alleluia, alleluia, alleluia.</w:t>
      </w:r>
    </w:p>
    <w:p w:rsidR="00D367C9" w:rsidRPr="00027446" w:rsidRDefault="00D367C9" w:rsidP="00D367C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Es</w:t>
      </w:r>
      <w:proofErr w:type="spellEnd"/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15,1-4a.8-13.17-18</w:t>
      </w:r>
    </w:p>
    <w:p w:rsidR="00D367C9" w:rsidRPr="00027446" w:rsidRDefault="00D367C9" w:rsidP="00D367C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Voglio cantare in onore del Signore: †</w:t>
      </w:r>
    </w:p>
    <w:p w:rsidR="00D367C9" w:rsidRPr="00027446" w:rsidRDefault="00D367C9" w:rsidP="00D367C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perché ha mirabilmente trionfato, *</w:t>
      </w:r>
    </w:p>
    <w:p w:rsidR="00D367C9" w:rsidRPr="00027446" w:rsidRDefault="00D367C9" w:rsidP="00D367C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>ha gettato in mare cavallo e cavaliere.</w:t>
      </w:r>
    </w:p>
    <w:p w:rsidR="00D367C9" w:rsidRPr="00027446" w:rsidRDefault="00D367C9" w:rsidP="00D367C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367C9" w:rsidRPr="00027446" w:rsidRDefault="00D367C9" w:rsidP="00D367C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Mia forza e mio canto è il Signore, *</w:t>
      </w:r>
    </w:p>
    <w:p w:rsidR="00D367C9" w:rsidRPr="00027446" w:rsidRDefault="00D367C9" w:rsidP="00D367C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egli mi ha salvato.</w:t>
      </w:r>
    </w:p>
    <w:p w:rsidR="00D367C9" w:rsidRPr="00027446" w:rsidRDefault="00D367C9" w:rsidP="00D367C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È  il mio Dio e lo voglio lodare, *</w:t>
      </w:r>
    </w:p>
    <w:p w:rsidR="00D367C9" w:rsidRPr="00027446" w:rsidRDefault="00D367C9" w:rsidP="00D367C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>è il Dio di mio padre e lo voglio esaltare!</w:t>
      </w:r>
    </w:p>
    <w:p w:rsidR="00D367C9" w:rsidRPr="00027446" w:rsidRDefault="00D367C9" w:rsidP="00D367C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367C9" w:rsidRPr="00027446" w:rsidRDefault="00D367C9" w:rsidP="00D367C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Dio è prode in guerra, *</w:t>
      </w:r>
    </w:p>
    <w:p w:rsidR="00D367C9" w:rsidRPr="00027446" w:rsidRDefault="00D367C9" w:rsidP="00D367C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si chiama Signore.</w:t>
      </w:r>
    </w:p>
    <w:p w:rsidR="00D367C9" w:rsidRPr="00027446" w:rsidRDefault="00D367C9" w:rsidP="00D367C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 carri del faraone e il suo esercito *</w:t>
      </w:r>
    </w:p>
    <w:p w:rsidR="00D367C9" w:rsidRPr="00027446" w:rsidRDefault="00D367C9" w:rsidP="00D367C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li ha gettati in mare.</w:t>
      </w:r>
    </w:p>
    <w:p w:rsidR="00D367C9" w:rsidRPr="00027446" w:rsidRDefault="00D367C9" w:rsidP="00D367C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367C9" w:rsidRPr="00027446" w:rsidRDefault="00D367C9" w:rsidP="00D367C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Al soffio della tua ira si accumularono le acque, †</w:t>
      </w:r>
    </w:p>
    <w:p w:rsidR="00D367C9" w:rsidRPr="00027446" w:rsidRDefault="00D367C9" w:rsidP="00D367C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>si alzarono le onde come un argine, *</w:t>
      </w:r>
    </w:p>
    <w:p w:rsidR="00D367C9" w:rsidRPr="00027446" w:rsidRDefault="00D367C9" w:rsidP="00D367C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>si rappresero gli abissi in fondo al mare.</w:t>
      </w:r>
    </w:p>
    <w:p w:rsidR="00D367C9" w:rsidRPr="00027446" w:rsidRDefault="00D367C9" w:rsidP="00D367C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367C9" w:rsidRPr="00027446" w:rsidRDefault="00D367C9" w:rsidP="00D367C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nemico aveva detto: *</w:t>
      </w:r>
    </w:p>
    <w:p w:rsidR="00D367C9" w:rsidRPr="00027446" w:rsidRDefault="00D367C9" w:rsidP="00D367C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 xml:space="preserve">«Inseguirò, raggiungerò, spartirò il bottino, </w:t>
      </w:r>
    </w:p>
    <w:p w:rsidR="00D367C9" w:rsidRPr="00027446" w:rsidRDefault="00D367C9" w:rsidP="00D367C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</w:r>
      <w:r w:rsidRPr="00027446">
        <w:rPr>
          <w:rFonts w:ascii="Times New Roman" w:hAnsi="Times New Roman" w:cs="Times New Roman"/>
          <w:sz w:val="20"/>
          <w:szCs w:val="20"/>
        </w:rPr>
        <w:tab/>
        <w:t>se ne sazierà la mia brama; *</w:t>
      </w:r>
    </w:p>
    <w:p w:rsidR="00D367C9" w:rsidRPr="00027446" w:rsidRDefault="00D367C9" w:rsidP="00D367C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 xml:space="preserve">sfodererò la spada, </w:t>
      </w:r>
    </w:p>
    <w:p w:rsidR="00D367C9" w:rsidRPr="00027446" w:rsidRDefault="00D367C9" w:rsidP="00D367C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</w:r>
      <w:r w:rsidRPr="00027446">
        <w:rPr>
          <w:rFonts w:ascii="Times New Roman" w:hAnsi="Times New Roman" w:cs="Times New Roman"/>
          <w:sz w:val="20"/>
          <w:szCs w:val="20"/>
        </w:rPr>
        <w:tab/>
        <w:t>li conquisterà la mia mano!».</w:t>
      </w:r>
    </w:p>
    <w:p w:rsidR="00D367C9" w:rsidRPr="00027446" w:rsidRDefault="00D367C9" w:rsidP="00D367C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367C9" w:rsidRPr="00027446" w:rsidRDefault="00D367C9" w:rsidP="00D367C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Soffiasti con il tuo alito: li coprì il mare, *</w:t>
      </w:r>
    </w:p>
    <w:p w:rsidR="00D367C9" w:rsidRPr="00027446" w:rsidRDefault="00D367C9" w:rsidP="00D367C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 xml:space="preserve">sprofondarono come piombo </w:t>
      </w:r>
    </w:p>
    <w:p w:rsidR="00D367C9" w:rsidRPr="00027446" w:rsidRDefault="00D367C9" w:rsidP="00D367C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</w:r>
      <w:r w:rsidRPr="00027446">
        <w:rPr>
          <w:rFonts w:ascii="Times New Roman" w:hAnsi="Times New Roman" w:cs="Times New Roman"/>
          <w:sz w:val="20"/>
          <w:szCs w:val="20"/>
        </w:rPr>
        <w:tab/>
        <w:t>in acque profonde.</w:t>
      </w:r>
    </w:p>
    <w:p w:rsidR="00D367C9" w:rsidRPr="00027446" w:rsidRDefault="00D367C9" w:rsidP="00D367C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367C9" w:rsidRPr="00027446" w:rsidRDefault="00D367C9" w:rsidP="00D367C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Chi è come te fra gli dei, *</w:t>
      </w:r>
    </w:p>
    <w:p w:rsidR="00D367C9" w:rsidRPr="00027446" w:rsidRDefault="00D367C9" w:rsidP="00D367C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>chi è come te, maestoso in santità, Signore?</w:t>
      </w:r>
    </w:p>
    <w:p w:rsidR="00D367C9" w:rsidRPr="00027446" w:rsidRDefault="00D367C9" w:rsidP="00D367C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Chi è come te tremendo nelle imprese, *</w:t>
      </w:r>
    </w:p>
    <w:p w:rsidR="00D367C9" w:rsidRPr="00027446" w:rsidRDefault="00D367C9" w:rsidP="00D367C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>operatore di prodigi?</w:t>
      </w:r>
    </w:p>
    <w:p w:rsidR="00D367C9" w:rsidRPr="00027446" w:rsidRDefault="00D367C9" w:rsidP="00D367C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lastRenderedPageBreak/>
        <w:t>Stendesti la destra: *</w:t>
      </w:r>
    </w:p>
    <w:p w:rsidR="00D367C9" w:rsidRPr="00027446" w:rsidRDefault="00D367C9" w:rsidP="00D367C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li inghiottì la terra.</w:t>
      </w:r>
    </w:p>
    <w:p w:rsidR="00D367C9" w:rsidRPr="00027446" w:rsidRDefault="00D367C9" w:rsidP="00D367C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Guidasti con il tuo favore  </w:t>
      </w:r>
    </w:p>
    <w:p w:rsidR="00D367C9" w:rsidRPr="00027446" w:rsidRDefault="00D367C9" w:rsidP="00D367C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</w:r>
      <w:r w:rsidRPr="00027446">
        <w:rPr>
          <w:rFonts w:ascii="Times New Roman" w:hAnsi="Times New Roman" w:cs="Times New Roman"/>
          <w:sz w:val="20"/>
          <w:szCs w:val="20"/>
        </w:rPr>
        <w:tab/>
        <w:t>questo popolo che hai riscattato, *</w:t>
      </w:r>
    </w:p>
    <w:p w:rsidR="00D367C9" w:rsidRPr="00027446" w:rsidRDefault="00D367C9" w:rsidP="00D367C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>lo conducesti con forza  alla tua santa dimora.</w:t>
      </w:r>
    </w:p>
    <w:p w:rsidR="00D367C9" w:rsidRPr="00027446" w:rsidRDefault="00D367C9" w:rsidP="00D367C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367C9" w:rsidRPr="00027446" w:rsidRDefault="00D367C9" w:rsidP="00D367C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 fai entrare  *</w:t>
      </w:r>
    </w:p>
    <w:p w:rsidR="00D367C9" w:rsidRPr="00027446" w:rsidRDefault="00D367C9" w:rsidP="00D367C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e lo pianti sul monte della tua promessa,</w:t>
      </w:r>
    </w:p>
    <w:p w:rsidR="00D367C9" w:rsidRPr="00027446" w:rsidRDefault="00D367C9" w:rsidP="00D367C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luogo che per tua sede, Signore, hai preparato, *</w:t>
      </w:r>
    </w:p>
    <w:p w:rsidR="00D367C9" w:rsidRPr="00027446" w:rsidRDefault="00D367C9" w:rsidP="00D367C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>santuario che le tue mani, Signore, hanno fondato.</w:t>
      </w:r>
    </w:p>
    <w:p w:rsidR="00D367C9" w:rsidRPr="00027446" w:rsidRDefault="00D367C9" w:rsidP="00D367C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367C9" w:rsidRPr="00027446" w:rsidRDefault="00D367C9" w:rsidP="00D367C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Signore regna  *</w:t>
      </w:r>
    </w:p>
    <w:p w:rsidR="00D367C9" w:rsidRPr="00027446" w:rsidRDefault="00D367C9" w:rsidP="00D367C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 xml:space="preserve">in eterno e per sempre. 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Gloria.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027446">
        <w:rPr>
          <w:rFonts w:ascii="Times New Roman" w:eastAsia="Calibri" w:hAnsi="Times New Roman" w:cs="Times New Roman"/>
          <w:sz w:val="20"/>
          <w:szCs w:val="20"/>
        </w:rPr>
        <w:t xml:space="preserve"> Alleluia, alleluia, alleluia.</w:t>
      </w:r>
    </w:p>
    <w:p w:rsidR="00D367C9" w:rsidRPr="00027446" w:rsidRDefault="00D367C9" w:rsidP="00D367C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027446">
        <w:rPr>
          <w:rFonts w:ascii="Times New Roman" w:eastAsia="Calibri" w:hAnsi="Times New Roman" w:cs="Times New Roman"/>
          <w:sz w:val="20"/>
          <w:szCs w:val="20"/>
        </w:rPr>
        <w:t xml:space="preserve"> So che cercate Gesù, il crocifisso: * è risorto. Alleluia.</w:t>
      </w:r>
    </w:p>
    <w:p w:rsidR="00D367C9" w:rsidRPr="00027446" w:rsidRDefault="00D367C9" w:rsidP="00D367C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D367C9" w:rsidRPr="00027446" w:rsidRDefault="00D367C9" w:rsidP="00D367C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149</w:t>
      </w:r>
    </w:p>
    <w:p w:rsidR="00D367C9" w:rsidRPr="00027446" w:rsidRDefault="00D367C9" w:rsidP="00D367C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Cantate al Signore un canto nuovo; *</w:t>
      </w:r>
    </w:p>
    <w:p w:rsidR="00D367C9" w:rsidRPr="00027446" w:rsidRDefault="00D367C9" w:rsidP="00D367C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la sua lode nell’assemblea dei fedeli. 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Gioisca Israele nel suo Creatore, *</w:t>
      </w:r>
    </w:p>
    <w:p w:rsidR="00D367C9" w:rsidRPr="00027446" w:rsidRDefault="00D367C9" w:rsidP="00D367C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esultino nel loro Re i figli di Sion. 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Lodino il suo nome con danze, *</w:t>
      </w:r>
    </w:p>
    <w:p w:rsidR="00D367C9" w:rsidRPr="00027446" w:rsidRDefault="00D367C9" w:rsidP="00D367C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con timpani e cetre gli cantino inni. 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Signore ama il suo popolo, *</w:t>
      </w:r>
    </w:p>
    <w:p w:rsidR="00D367C9" w:rsidRPr="00027446" w:rsidRDefault="00D367C9" w:rsidP="00D367C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incorona gli umili di vittoria. 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Esultino i fedeli nella gloria, *</w:t>
      </w:r>
    </w:p>
    <w:p w:rsidR="00D367C9" w:rsidRPr="00027446" w:rsidRDefault="00D367C9" w:rsidP="00D367C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sorgano lieti dai loro giacigli. 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Le lodi di Dio sulla loro bocca *</w:t>
      </w:r>
    </w:p>
    <w:p w:rsidR="00D367C9" w:rsidRPr="00027446" w:rsidRDefault="00D367C9" w:rsidP="00D367C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e la spada a due tagli nelle loro mani, 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per compiere la vendetta tra i popoli *</w:t>
      </w:r>
    </w:p>
    <w:p w:rsidR="00D367C9" w:rsidRPr="00027446" w:rsidRDefault="00D367C9" w:rsidP="00D367C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e punire le genti; 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per stringere in catene i loro capi, *</w:t>
      </w:r>
    </w:p>
    <w:p w:rsidR="00D367C9" w:rsidRPr="00027446" w:rsidRDefault="00D367C9" w:rsidP="00D367C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i loro nobili in ceppi di ferro; 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per eseguire su di essi *</w:t>
      </w:r>
    </w:p>
    <w:p w:rsidR="00D367C9" w:rsidRPr="00027446" w:rsidRDefault="00D367C9" w:rsidP="00D367C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il giudizio già scritto: 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questa è la gloria *</w:t>
      </w:r>
    </w:p>
    <w:p w:rsidR="00D367C9" w:rsidRPr="00027446" w:rsidRDefault="00D367C9" w:rsidP="00D367C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per tutti i suoi fedeli. </w:t>
      </w:r>
    </w:p>
    <w:p w:rsidR="00D367C9" w:rsidRPr="00027446" w:rsidRDefault="00D367C9" w:rsidP="00D367C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D367C9" w:rsidRPr="00027446" w:rsidRDefault="00D367C9" w:rsidP="00D367C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D367C9" w:rsidRPr="00027446" w:rsidRDefault="00D367C9" w:rsidP="00D367C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D367C9" w:rsidRPr="00027446" w:rsidRDefault="00D367C9" w:rsidP="00D367C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Gloria.</w:t>
      </w:r>
    </w:p>
    <w:p w:rsidR="00D367C9" w:rsidRPr="00027446" w:rsidRDefault="00D367C9" w:rsidP="00D367C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027446">
        <w:rPr>
          <w:rFonts w:ascii="Times New Roman" w:eastAsia="Calibri" w:hAnsi="Times New Roman" w:cs="Times New Roman"/>
          <w:sz w:val="20"/>
          <w:szCs w:val="20"/>
        </w:rPr>
        <w:t xml:space="preserve"> So che cercate Gesù, il crocifisso: * è risorto. Alleluia.</w:t>
      </w:r>
    </w:p>
    <w:p w:rsidR="00D367C9" w:rsidRPr="00027446" w:rsidRDefault="00D367C9" w:rsidP="00D367C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D367C9" w:rsidRPr="00027446" w:rsidRDefault="00D367C9" w:rsidP="00D367C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Salmo 135,16-26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Guidò il suo popolo nel deserto: *</w:t>
      </w:r>
    </w:p>
    <w:p w:rsidR="00D367C9" w:rsidRPr="00027446" w:rsidRDefault="00D367C9" w:rsidP="00D367C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lastRenderedPageBreak/>
        <w:t>Percosse grandi sovrani *</w:t>
      </w:r>
    </w:p>
    <w:p w:rsidR="00D367C9" w:rsidRPr="00027446" w:rsidRDefault="00D367C9" w:rsidP="00D367C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D367C9" w:rsidRPr="00D367C9" w:rsidRDefault="00D367C9" w:rsidP="00D367C9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uccise re potenti: *</w:t>
      </w:r>
    </w:p>
    <w:p w:rsidR="00D367C9" w:rsidRPr="00027446" w:rsidRDefault="00D367C9" w:rsidP="00D367C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D367C9" w:rsidRPr="00D367C9" w:rsidRDefault="00D367C9" w:rsidP="00D367C9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027446">
        <w:rPr>
          <w:rFonts w:ascii="Times New Roman" w:hAnsi="Times New Roman" w:cs="Times New Roman"/>
          <w:sz w:val="20"/>
          <w:szCs w:val="20"/>
        </w:rPr>
        <w:t>Seon</w:t>
      </w:r>
      <w:proofErr w:type="spellEnd"/>
      <w:r w:rsidRPr="00027446">
        <w:rPr>
          <w:rFonts w:ascii="Times New Roman" w:hAnsi="Times New Roman" w:cs="Times New Roman"/>
          <w:sz w:val="20"/>
          <w:szCs w:val="20"/>
        </w:rPr>
        <w:t xml:space="preserve">, re degli </w:t>
      </w:r>
      <w:proofErr w:type="spellStart"/>
      <w:r w:rsidRPr="00027446">
        <w:rPr>
          <w:rFonts w:ascii="Times New Roman" w:hAnsi="Times New Roman" w:cs="Times New Roman"/>
          <w:sz w:val="20"/>
          <w:szCs w:val="20"/>
        </w:rPr>
        <w:t>Amorrei</w:t>
      </w:r>
      <w:proofErr w:type="spellEnd"/>
      <w:r w:rsidRPr="00027446">
        <w:rPr>
          <w:rFonts w:ascii="Times New Roman" w:hAnsi="Times New Roman" w:cs="Times New Roman"/>
          <w:sz w:val="20"/>
          <w:szCs w:val="20"/>
        </w:rPr>
        <w:t>: *</w:t>
      </w:r>
    </w:p>
    <w:p w:rsidR="00D367C9" w:rsidRPr="00027446" w:rsidRDefault="00D367C9" w:rsidP="00D367C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D367C9" w:rsidRPr="00D367C9" w:rsidRDefault="00D367C9" w:rsidP="00D367C9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027446">
        <w:rPr>
          <w:rFonts w:ascii="Times New Roman" w:hAnsi="Times New Roman" w:cs="Times New Roman"/>
          <w:sz w:val="20"/>
          <w:szCs w:val="20"/>
        </w:rPr>
        <w:t>Og</w:t>
      </w:r>
      <w:proofErr w:type="spellEnd"/>
      <w:r w:rsidRPr="00027446">
        <w:rPr>
          <w:rFonts w:ascii="Times New Roman" w:hAnsi="Times New Roman" w:cs="Times New Roman"/>
          <w:sz w:val="20"/>
          <w:szCs w:val="20"/>
        </w:rPr>
        <w:t xml:space="preserve">, re di </w:t>
      </w:r>
      <w:proofErr w:type="spellStart"/>
      <w:r w:rsidRPr="00027446">
        <w:rPr>
          <w:rFonts w:ascii="Times New Roman" w:hAnsi="Times New Roman" w:cs="Times New Roman"/>
          <w:sz w:val="20"/>
          <w:szCs w:val="20"/>
        </w:rPr>
        <w:t>Basan</w:t>
      </w:r>
      <w:proofErr w:type="spellEnd"/>
      <w:r w:rsidRPr="00027446">
        <w:rPr>
          <w:rFonts w:ascii="Times New Roman" w:hAnsi="Times New Roman" w:cs="Times New Roman"/>
          <w:sz w:val="20"/>
          <w:szCs w:val="20"/>
        </w:rPr>
        <w:t>: *</w:t>
      </w:r>
    </w:p>
    <w:p w:rsidR="00D367C9" w:rsidRPr="00027446" w:rsidRDefault="00D367C9" w:rsidP="00D367C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D367C9" w:rsidRPr="00D367C9" w:rsidRDefault="00D367C9" w:rsidP="00D367C9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Diede in eredità il loro paese; *</w:t>
      </w:r>
    </w:p>
    <w:p w:rsidR="00D367C9" w:rsidRPr="00027446" w:rsidRDefault="00D367C9" w:rsidP="00D367C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D367C9" w:rsidRPr="00D367C9" w:rsidRDefault="00D367C9" w:rsidP="00D367C9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in eredità a Israele suo servo: *</w:t>
      </w:r>
    </w:p>
    <w:p w:rsidR="00D367C9" w:rsidRPr="00027446" w:rsidRDefault="00D367C9" w:rsidP="00D367C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D367C9" w:rsidRPr="00D367C9" w:rsidRDefault="00D367C9" w:rsidP="00D367C9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Nella nostra umiliazione si è ricordato di noi: *</w:t>
      </w:r>
    </w:p>
    <w:p w:rsidR="00D367C9" w:rsidRPr="00027446" w:rsidRDefault="00D367C9" w:rsidP="00D367C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D367C9" w:rsidRPr="00D367C9" w:rsidRDefault="00D367C9" w:rsidP="00D367C9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ci ha liberati dai nostri nemici: *</w:t>
      </w:r>
    </w:p>
    <w:p w:rsidR="00D367C9" w:rsidRPr="00027446" w:rsidRDefault="00D367C9" w:rsidP="00D367C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D367C9" w:rsidRPr="00D367C9" w:rsidRDefault="00D367C9" w:rsidP="00D367C9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Egli dà il cibo ad ogni vivente: *</w:t>
      </w:r>
    </w:p>
    <w:p w:rsidR="00D367C9" w:rsidRPr="00027446" w:rsidRDefault="00D367C9" w:rsidP="00D367C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D367C9" w:rsidRPr="00D367C9" w:rsidRDefault="00D367C9" w:rsidP="00D367C9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Lodate il Dio del cielo: *</w:t>
      </w:r>
    </w:p>
    <w:p w:rsidR="00D367C9" w:rsidRPr="00027446" w:rsidRDefault="00D367C9" w:rsidP="00D367C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D367C9" w:rsidRPr="00D367C9" w:rsidRDefault="00D367C9" w:rsidP="00D367C9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367C9" w:rsidRPr="00027446" w:rsidRDefault="00D367C9" w:rsidP="00D367C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Gloria.</w:t>
      </w:r>
    </w:p>
    <w:p w:rsidR="00D367C9" w:rsidRPr="00027446" w:rsidRDefault="00D367C9" w:rsidP="00D367C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Concedi, o Dio onnipotente, che la speranza accesa in noi dal mistero pasquale raggiunga il suo pieno compimento per la forza che ci viene dalla gloria di Cristo risorto, che vive e regna nei secoli dei secoli</w:t>
      </w:r>
      <w:r w:rsidRPr="00027446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D367C9" w:rsidRPr="00027446" w:rsidRDefault="00D367C9" w:rsidP="00D367C9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Oggi rifulge il giorno di nuova luce,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risuona il cielo di canti,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ebbro di gioia l’universo esulta,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oggi l’infermo geme.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Cristo è Signore! Ha infranto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le oscure porte del dolente regno,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l’uomo rivive e libero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scuote per sempre le tristi catene.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Grava la pietra inutile sul sepolcro,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illuso veglia il custode;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l’angelo sfolgorante a tutti annunzia: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Crocifisso è risorto!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Luce che allieti i cuori,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 vita che rinnovi chi crede in te,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 Gesù, Pasqua eterna,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donaci di cantare la tua vittoria.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Gloria si levi al Signore risorto,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gloria a Dio Padre,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gloria allo Spirito santo,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per la distesa dei secoli. 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Amen.</w:t>
      </w:r>
    </w:p>
    <w:p w:rsidR="00D367C9" w:rsidRPr="00027446" w:rsidRDefault="00D367C9" w:rsidP="00D367C9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ACCLAMAZIONI A CRISTO SIGNORE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027446">
        <w:rPr>
          <w:rFonts w:ascii="Times New Roman" w:hAnsi="Times New Roman" w:cs="Times New Roman"/>
          <w:i/>
          <w:sz w:val="20"/>
          <w:szCs w:val="20"/>
        </w:rPr>
        <w:t>Lieti del trionfo di Cristo, a lui acclamiamo: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Signore Gesù, redentore di tutti i popoli, Kyrie eleison. </w:t>
      </w:r>
    </w:p>
    <w:p w:rsidR="00D367C9" w:rsidRPr="00027446" w:rsidRDefault="00D367C9" w:rsidP="00D367C9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Kyrie eleison.</w:t>
      </w:r>
    </w:p>
    <w:p w:rsidR="00D367C9" w:rsidRPr="00027446" w:rsidRDefault="00D367C9" w:rsidP="00D367C9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Tu che hai spezzato con la tua risurrezione le catene della morte e del peccato, Kyrie eleison. </w:t>
      </w:r>
    </w:p>
    <w:p w:rsidR="00D367C9" w:rsidRPr="00027446" w:rsidRDefault="00D367C9" w:rsidP="00D367C9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Kyrie eleison.</w:t>
      </w:r>
    </w:p>
    <w:p w:rsidR="00D367C9" w:rsidRPr="00027446" w:rsidRDefault="00D367C9" w:rsidP="00D367C9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Tu che ti sei offerto al Padre, vittima del sacrificio di lode, Kyrie eleison. </w:t>
      </w:r>
    </w:p>
    <w:p w:rsidR="00D367C9" w:rsidRPr="00027446" w:rsidRDefault="00D367C9" w:rsidP="00D367C9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Kyrie eleison.</w:t>
      </w:r>
    </w:p>
    <w:p w:rsidR="00D367C9" w:rsidRPr="00027446" w:rsidRDefault="00D367C9" w:rsidP="00D367C9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Tu che nella vittoria pasquale ci doni un cielo nuovo e una terra nuova, Kyrie eleison.</w:t>
      </w:r>
    </w:p>
    <w:p w:rsidR="00D367C9" w:rsidRPr="00027446" w:rsidRDefault="00D367C9" w:rsidP="00D367C9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Kyrie eleison.</w:t>
      </w:r>
    </w:p>
    <w:p w:rsidR="00D367C9" w:rsidRPr="00027446" w:rsidRDefault="00D367C9" w:rsidP="00D367C9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Tu che, risorgendo da morte, hai scardinato le porte orrende degli inferi, Kyrie eleison.</w:t>
      </w:r>
    </w:p>
    <w:p w:rsidR="00D367C9" w:rsidRPr="00027446" w:rsidRDefault="00D367C9" w:rsidP="00D367C9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Kyrie eleison.</w:t>
      </w:r>
    </w:p>
    <w:p w:rsidR="00D367C9" w:rsidRPr="00027446" w:rsidRDefault="00D367C9" w:rsidP="00D367C9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Tu che, asceso al cielo, ai tuoi servi assicuri per mezzo dello Spirito l'eredità dei figli, Kyrie eleison.</w:t>
      </w:r>
    </w:p>
    <w:p w:rsidR="00D367C9" w:rsidRPr="00027446" w:rsidRDefault="00D367C9" w:rsidP="00D367C9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Kyrie eleison.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D367C9" w:rsidRPr="00027446" w:rsidRDefault="00D367C9" w:rsidP="00D367C9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367C9" w:rsidRDefault="00D367C9" w:rsidP="00D367C9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D367C9" w:rsidRDefault="00D367C9" w:rsidP="00D367C9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D367C9" w:rsidRPr="00027446" w:rsidRDefault="00D367C9" w:rsidP="00D367C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D367C9" w:rsidRPr="00027446" w:rsidRDefault="00D367C9" w:rsidP="00D367C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Un tempo eravamo tenebre,</w:t>
      </w:r>
    </w:p>
    <w:p w:rsidR="00D367C9" w:rsidRPr="00027446" w:rsidRDefault="00D367C9" w:rsidP="00D367C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ma ora siamo luce nel </w:t>
      </w:r>
      <w:r w:rsidRPr="00027446">
        <w:rPr>
          <w:rFonts w:ascii="Times New Roman" w:hAnsi="Times New Roman" w:cs="Times New Roman"/>
          <w:color w:val="000000"/>
          <w:sz w:val="20"/>
          <w:szCs w:val="20"/>
        </w:rPr>
        <w:t>Signore</w:t>
      </w:r>
      <w:r w:rsidRPr="00027446">
        <w:rPr>
          <w:rFonts w:ascii="Times New Roman" w:hAnsi="Times New Roman" w:cs="Times New Roman"/>
          <w:sz w:val="20"/>
          <w:szCs w:val="20"/>
        </w:rPr>
        <w:t>.</w:t>
      </w:r>
    </w:p>
    <w:p w:rsidR="00D367C9" w:rsidRPr="00027446" w:rsidRDefault="00D367C9" w:rsidP="00D367C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Il figlio della luce si compiace</w:t>
      </w:r>
    </w:p>
    <w:p w:rsidR="00D367C9" w:rsidRPr="00027446" w:rsidRDefault="00D367C9" w:rsidP="00D367C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di tutto ciò che è buono, giusto e vero.</w:t>
      </w:r>
    </w:p>
    <w:p w:rsidR="00D367C9" w:rsidRPr="00027446" w:rsidRDefault="00D367C9" w:rsidP="00D367C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 tu che dormi, su dèstati e sorgi</w:t>
      </w:r>
    </w:p>
    <w:p w:rsidR="00D367C9" w:rsidRPr="00027446" w:rsidRDefault="00D367C9" w:rsidP="00D367C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allo splendore di Cristo risorto.</w:t>
      </w:r>
    </w:p>
    <w:p w:rsidR="00D367C9" w:rsidRPr="00027446" w:rsidRDefault="00D367C9" w:rsidP="00D367C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Il figlio della luce si compiace</w:t>
      </w:r>
    </w:p>
    <w:p w:rsidR="00D367C9" w:rsidRPr="00027446" w:rsidRDefault="00D367C9" w:rsidP="00D367C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di tutto ciò che è buono, giusto e vero.</w:t>
      </w:r>
    </w:p>
    <w:p w:rsidR="00D367C9" w:rsidRPr="00027446" w:rsidRDefault="00D367C9" w:rsidP="00D367C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Un tempo eravamo tenebre,</w:t>
      </w:r>
    </w:p>
    <w:p w:rsidR="00D367C9" w:rsidRPr="00027446" w:rsidRDefault="00D367C9" w:rsidP="00D367C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ma ora siamo luce nel </w:t>
      </w:r>
      <w:r w:rsidRPr="00027446">
        <w:rPr>
          <w:rFonts w:ascii="Times New Roman" w:hAnsi="Times New Roman" w:cs="Times New Roman"/>
          <w:color w:val="000000"/>
          <w:sz w:val="20"/>
          <w:szCs w:val="20"/>
        </w:rPr>
        <w:t>Signore</w:t>
      </w:r>
      <w:r w:rsidRPr="00027446">
        <w:rPr>
          <w:rFonts w:ascii="Times New Roman" w:hAnsi="Times New Roman" w:cs="Times New Roman"/>
          <w:sz w:val="20"/>
          <w:szCs w:val="20"/>
        </w:rPr>
        <w:t>.</w:t>
      </w:r>
    </w:p>
    <w:p w:rsidR="00D367C9" w:rsidRPr="00027446" w:rsidRDefault="00D367C9" w:rsidP="00D367C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Il figlio della luce si compiace</w:t>
      </w:r>
    </w:p>
    <w:p w:rsidR="00D367C9" w:rsidRPr="00027446" w:rsidRDefault="00D367C9" w:rsidP="00D367C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di tutto ciò che è buono, giusto e vero.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Ecco mirabile il giorno di Dio,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radioso di santa luce!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sangue di Cristo ha deterso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 crimini del mondo.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La fiducia rivive,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l’occhio spento si illumina: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dopo il perdono al ladro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chi dovrà più disperare?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lastRenderedPageBreak/>
        <w:t>Un attimo di fede,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la croce si muta nella gloria: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sul traguardo del regno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l’iniquo supera gli antichi giusti.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In cielo stupiscono gli angeli: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sull’infamante patibolo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si aggrappa a Cristo e subito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condannato conquista la vita.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 mistero ineffabile!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Una carne purifica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la contagiata carne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toglie i peccati del mondo.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Ora non c’è di questa più sublime: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trova grazia il colpevole,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è vinta dall’amore ogni paura,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da morte sgorga la vita nuova.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La morte azzanni l’amo suo crudele,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s’impigli nella sua trappola: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se muore la Vita di tutti,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di tutti rinasce la vita.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Poi che tutti la morte avrà falciato,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tutti risorgeranno,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l’ultima nostra nemica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sola sarà a perire.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 te che sei risorto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cantiamo la nostra lode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con il Padre e lo Spirito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nei secoli infiniti.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Amen.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RESPONSORIO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Così nel santuario ti ho cercato, Dio mio,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per contemplare la tua potenza e la tua gloria.</w:t>
      </w:r>
    </w:p>
    <w:p w:rsidR="00D367C9" w:rsidRPr="00027446" w:rsidRDefault="00D367C9" w:rsidP="00D367C9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>Alleluia, alleluia.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Poiché la tua grazia vale più della vita,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le mie labbra diranno la tua lode.</w:t>
      </w:r>
    </w:p>
    <w:p w:rsidR="00D367C9" w:rsidRPr="00027446" w:rsidRDefault="00D367C9" w:rsidP="00D367C9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>Alleluia, alleluia.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D367C9" w:rsidRPr="00027446" w:rsidRDefault="00D367C9" w:rsidP="00D367C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02744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027446">
        <w:rPr>
          <w:rFonts w:ascii="Times New Roman" w:eastAsia="Calibri" w:hAnsi="Times New Roman" w:cs="Times New Roman"/>
          <w:sz w:val="20"/>
          <w:szCs w:val="20"/>
        </w:rPr>
        <w:t>Glorificami, Padre, con quella gloria * che avevo prima che il mondo fosse. Alleluia.</w:t>
      </w:r>
    </w:p>
    <w:p w:rsidR="00D367C9" w:rsidRPr="00027446" w:rsidRDefault="00D367C9" w:rsidP="00D367C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Salmo 2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Perché le genti congiurano *</w:t>
      </w:r>
    </w:p>
    <w:p w:rsidR="00D367C9" w:rsidRPr="00027446" w:rsidRDefault="00D367C9" w:rsidP="00D367C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perché invano cospirano i popoli?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Insorgono i re della terra †</w:t>
      </w:r>
    </w:p>
    <w:p w:rsidR="00D367C9" w:rsidRPr="00027446" w:rsidRDefault="00D367C9" w:rsidP="00D367C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i principi congiurano insieme *</w:t>
      </w:r>
    </w:p>
    <w:p w:rsidR="00D367C9" w:rsidRPr="00027446" w:rsidRDefault="00D367C9" w:rsidP="00D367C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contro il Signore e contro il suo Messia: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«Spezziamo le loro catene, *</w:t>
      </w:r>
    </w:p>
    <w:p w:rsidR="00D367C9" w:rsidRPr="00027446" w:rsidRDefault="00D367C9" w:rsidP="00D367C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gettiamo via i loro legami».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Se ne ride chi abita nei cieli, *</w:t>
      </w:r>
    </w:p>
    <w:p w:rsidR="00D367C9" w:rsidRPr="00027446" w:rsidRDefault="00D367C9" w:rsidP="00D367C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li schernisce dall’alto il Signore.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lastRenderedPageBreak/>
        <w:t>Egli parla loro con ira, *</w:t>
      </w:r>
    </w:p>
    <w:p w:rsidR="00D367C9" w:rsidRPr="00027446" w:rsidRDefault="00D367C9" w:rsidP="00D367C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li spaventa nel suo sdegno: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«Io l’ho costituito mio sovrano *</w:t>
      </w:r>
    </w:p>
    <w:p w:rsidR="00D367C9" w:rsidRPr="00027446" w:rsidRDefault="00D367C9" w:rsidP="00D367C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sul Sion mio santo monte».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Annunzierò il decreto del Signore. †</w:t>
      </w:r>
    </w:p>
    <w:p w:rsidR="00D367C9" w:rsidRPr="00027446" w:rsidRDefault="00D367C9" w:rsidP="00D367C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Egli mi ha detto: «Tu sei mio figlio, *</w:t>
      </w:r>
    </w:p>
    <w:p w:rsidR="00D367C9" w:rsidRPr="00027446" w:rsidRDefault="00D367C9" w:rsidP="00D367C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io oggi ti ho generato.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Chiedi a me, ti darò in possesso le genti *</w:t>
      </w:r>
    </w:p>
    <w:p w:rsidR="00D367C9" w:rsidRPr="00027446" w:rsidRDefault="00D367C9" w:rsidP="00D367C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in dominio i confini della terra.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Le spezzerai con scettro di ferro, *</w:t>
      </w:r>
    </w:p>
    <w:p w:rsidR="00D367C9" w:rsidRPr="00027446" w:rsidRDefault="00D367C9" w:rsidP="00D367C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come vasi di argilla le frantumerai». 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ora, sovrani, siate saggi *</w:t>
      </w:r>
    </w:p>
    <w:p w:rsidR="00D367C9" w:rsidRPr="00027446" w:rsidRDefault="00D367C9" w:rsidP="00D367C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istruitevi, giudici della terra; 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servite Dio con timore *</w:t>
      </w:r>
    </w:p>
    <w:p w:rsidR="00D367C9" w:rsidRPr="00027446" w:rsidRDefault="00D367C9" w:rsidP="00D367C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con tremore esultate;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che non si sdegni *</w:t>
      </w:r>
    </w:p>
    <w:p w:rsidR="00D367C9" w:rsidRPr="00027446" w:rsidRDefault="00D367C9" w:rsidP="00D367C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voi perdiate la via.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Improvvisa divampa la sua ira. *</w:t>
      </w:r>
    </w:p>
    <w:p w:rsidR="00D367C9" w:rsidRPr="00027446" w:rsidRDefault="00D367C9" w:rsidP="00D367C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Beato chi in lui si rifugia.</w:t>
      </w:r>
    </w:p>
    <w:p w:rsidR="00D367C9" w:rsidRPr="00027446" w:rsidRDefault="00D367C9" w:rsidP="00D367C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02744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027446">
        <w:rPr>
          <w:rFonts w:ascii="Times New Roman" w:eastAsia="Calibri" w:hAnsi="Times New Roman" w:cs="Times New Roman"/>
          <w:sz w:val="20"/>
          <w:szCs w:val="20"/>
        </w:rPr>
        <w:t>Glorificami, Padre, con quella gloria * che avevo prima che il mondo fosse. Alleluia.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02744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027446">
        <w:rPr>
          <w:rFonts w:ascii="Times New Roman" w:eastAsia="Calibri" w:hAnsi="Times New Roman" w:cs="Times New Roman"/>
          <w:sz w:val="20"/>
          <w:szCs w:val="20"/>
        </w:rPr>
        <w:t>Per le sue piaghe noi siamo stati guariti. * Alleluia, alleluia, alleluia.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Salmo 112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Lodate, servi del Signore, *</w:t>
      </w:r>
    </w:p>
    <w:p w:rsidR="00D367C9" w:rsidRPr="00027446" w:rsidRDefault="00D367C9" w:rsidP="00D367C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lodate il nome del Signore.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Sia benedetto il nome del Signore, *</w:t>
      </w:r>
    </w:p>
    <w:p w:rsidR="00D367C9" w:rsidRPr="00027446" w:rsidRDefault="00D367C9" w:rsidP="00D367C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ora e sempre.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Dal sorgere del sole al suo tramonto *</w:t>
      </w:r>
    </w:p>
    <w:p w:rsidR="00D367C9" w:rsidRPr="00027446" w:rsidRDefault="00D367C9" w:rsidP="00D367C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sia lodato il nome del Signore.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Su tutti i popoli eccelso è il Signore, *</w:t>
      </w:r>
    </w:p>
    <w:p w:rsidR="00D367C9" w:rsidRPr="00027446" w:rsidRDefault="00D367C9" w:rsidP="00D367C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più alta dei cieli è la sua gloria.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Chi è pari al Signore nostro Dio</w:t>
      </w:r>
    </w:p>
    <w:p w:rsidR="00D367C9" w:rsidRPr="00027446" w:rsidRDefault="00D367C9" w:rsidP="00D367C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che siede nell’alto *</w:t>
      </w:r>
    </w:p>
    <w:p w:rsidR="00D367C9" w:rsidRPr="00027446" w:rsidRDefault="00D367C9" w:rsidP="00D367C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si china a guardare</w:t>
      </w:r>
    </w:p>
    <w:p w:rsidR="00D367C9" w:rsidRPr="00027446" w:rsidRDefault="00D367C9" w:rsidP="00D367C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nei cieli e sulla terra?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Solleva l’indigente dalla polvere, *</w:t>
      </w:r>
    </w:p>
    <w:p w:rsidR="00D367C9" w:rsidRPr="00027446" w:rsidRDefault="00D367C9" w:rsidP="00D367C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dall’immondizia rialza il povero,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per farlo sedere tra i principi, *</w:t>
      </w:r>
    </w:p>
    <w:p w:rsidR="00D367C9" w:rsidRPr="00027446" w:rsidRDefault="00D367C9" w:rsidP="00D367C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tra i principi del suo popolo.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Fa abitare la sterile nella sua casa *</w:t>
      </w:r>
    </w:p>
    <w:p w:rsidR="00D367C9" w:rsidRPr="00027446" w:rsidRDefault="00D367C9" w:rsidP="00D367C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quale madre gioiosa di figli.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Gloria.</w:t>
      </w:r>
    </w:p>
    <w:p w:rsidR="00D367C9" w:rsidRPr="00027446" w:rsidRDefault="00D367C9" w:rsidP="00D367C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02744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027446">
        <w:rPr>
          <w:rFonts w:ascii="Times New Roman" w:eastAsia="Calibri" w:hAnsi="Times New Roman" w:cs="Times New Roman"/>
          <w:sz w:val="20"/>
          <w:szCs w:val="20"/>
        </w:rPr>
        <w:t>Per le sue piaghe noi siamo stati guariti. * Alleluia, alleluia, alleluia.</w:t>
      </w:r>
    </w:p>
    <w:p w:rsidR="00D367C9" w:rsidRPr="00027446" w:rsidRDefault="00D367C9" w:rsidP="00D367C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Concedi, o Dio onnipotente, che la speranza accesa in noi dal mistero pasquale raggiunga il suo pieno compimento per la forza che ci viene dalla gloria di Cristo risorto, nostro Signore e nostro Dio, che vive e regna con te, nell'unità dello Spirito santo, per tutti i secoli dei secoli.</w:t>
      </w:r>
    </w:p>
    <w:p w:rsidR="00D367C9" w:rsidRPr="00027446" w:rsidRDefault="00D367C9" w:rsidP="00D367C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CANTICO DELLA BEATA VERGINE</w:t>
      </w:r>
    </w:p>
    <w:p w:rsidR="00D367C9" w:rsidRPr="00027446" w:rsidRDefault="00D367C9" w:rsidP="00D367C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027446">
        <w:rPr>
          <w:rFonts w:ascii="Times New Roman" w:eastAsia="Calibri" w:hAnsi="Times New Roman" w:cs="Times New Roman"/>
          <w:sz w:val="20"/>
          <w:szCs w:val="20"/>
        </w:rPr>
        <w:t>Alleluia. Non piangere, Maria, alleluia: * il Signore è risorto. Alleluia, alleluia.</w:t>
      </w:r>
    </w:p>
    <w:p w:rsidR="00D367C9" w:rsidRPr="00027446" w:rsidRDefault="00D367C9" w:rsidP="00D367C9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D367C9" w:rsidRPr="00027446" w:rsidRDefault="00D367C9" w:rsidP="00D367C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D367C9" w:rsidRPr="00027446" w:rsidRDefault="00D367C9" w:rsidP="00D367C9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 Padre, che ci hai ridato la vita eterna nella Pasqua del tuo Unigenito venuto a farsi condannare per nostro amore, rivolgi a lui i nostri cuori e la nostra vita, perché sia mite con noi quando ci verrà a giudicare e ci unisca alla sua gloria di salvatore risorto, che vive e regna nei secoli dei secoli.</w:t>
      </w:r>
    </w:p>
    <w:p w:rsidR="00D367C9" w:rsidRPr="00027446" w:rsidRDefault="00D367C9" w:rsidP="00D367C9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Rigenerati nell'onda salvifica,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celebriamo la Pasqua del Signore, vincendo la tirannide   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d'ogni oscura passione.</w:t>
      </w:r>
    </w:p>
    <w:p w:rsidR="00D367C9" w:rsidRPr="00027446" w:rsidRDefault="00D367C9" w:rsidP="00D367C9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>In questa santa novità viviamo. Alleluia.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 xml:space="preserve">     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Tutto in Cristo risorto è rifiorito: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nell'universo e nel cuore dell'uomo fluisce la divina   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giovinezza.</w:t>
      </w:r>
    </w:p>
    <w:p w:rsidR="00D367C9" w:rsidRPr="00027446" w:rsidRDefault="00D367C9" w:rsidP="00D367C9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>In questa santa novità viviamo. Alleluia.</w:t>
      </w:r>
    </w:p>
    <w:p w:rsidR="00D367C9" w:rsidRPr="00027446" w:rsidRDefault="00D367C9" w:rsidP="00D367C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Dio onnipotente, che hai voluto l'umanità consorte e partecipe di Cristo vincitore della morte e degli inferi, conserva nella fedeltà alla tua legge quanti sono spiritualmente rinati, perché possano entrare nel possesso dei beni promessi con il loro Capo e Signore, che vive e regna nei secoli dei secoli.</w:t>
      </w:r>
    </w:p>
    <w:p w:rsidR="00D367C9" w:rsidRPr="00027446" w:rsidRDefault="00D367C9" w:rsidP="00D367C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Cristo, vivificato dallo Spirito, è divenuto fonte di vita e sacramento universale di salvezza. Pieni di gioia, invochiamo il suo nome: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027446">
        <w:rPr>
          <w:rFonts w:ascii="Times New Roman" w:hAnsi="Times New Roman" w:cs="Times New Roman"/>
          <w:bCs/>
          <w:i/>
          <w:iCs/>
          <w:sz w:val="20"/>
          <w:szCs w:val="20"/>
        </w:rPr>
        <w:t>Rinnovaci, Signore, con la forza del tuo Spirito.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Salvatore del mondo e principio della creazione nuova orienta tutta la nostra vita verso il  tuo regno glorioso,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- </w:t>
      </w:r>
      <w:r w:rsidRPr="00027446">
        <w:rPr>
          <w:rFonts w:ascii="Times New Roman" w:hAnsi="Times New Roman" w:cs="Times New Roman"/>
          <w:bCs/>
          <w:sz w:val="20"/>
          <w:szCs w:val="20"/>
        </w:rPr>
        <w:t>dove ci aspetti alla destra del Padre.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Signore, che vivi e operi nella tua Chiesa,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-</w:t>
      </w:r>
      <w:r w:rsidRPr="00027446">
        <w:rPr>
          <w:rFonts w:ascii="Times New Roman" w:hAnsi="Times New Roman" w:cs="Times New Roman"/>
          <w:bCs/>
          <w:sz w:val="20"/>
          <w:szCs w:val="20"/>
        </w:rPr>
        <w:t xml:space="preserve"> guidaci alla conoscenza di tutta la verità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Vieni a noi con il vigore invincibile della tua grazia,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-</w:t>
      </w:r>
      <w:r w:rsidRPr="00027446">
        <w:rPr>
          <w:rFonts w:ascii="Times New Roman" w:hAnsi="Times New Roman" w:cs="Times New Roman"/>
          <w:bCs/>
          <w:sz w:val="20"/>
          <w:szCs w:val="20"/>
        </w:rPr>
        <w:t xml:space="preserve"> e rivela ai nostri cuori la bontà di Dio.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Manifesta la potenza del tuo amore ai poveri, ai malati, agli agonizzanti;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-</w:t>
      </w:r>
      <w:r w:rsidRPr="00027446">
        <w:rPr>
          <w:rFonts w:ascii="Times New Roman" w:hAnsi="Times New Roman" w:cs="Times New Roman"/>
          <w:bCs/>
          <w:sz w:val="20"/>
          <w:szCs w:val="20"/>
        </w:rPr>
        <w:t xml:space="preserve"> confortali con la luce della tua presenza.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Accogli, Splendore eterno, il nostro affetto mentre il giorno declina,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-</w:t>
      </w:r>
      <w:r w:rsidRPr="00027446">
        <w:rPr>
          <w:rFonts w:ascii="Times New Roman" w:hAnsi="Times New Roman" w:cs="Times New Roman"/>
          <w:bCs/>
          <w:sz w:val="20"/>
          <w:szCs w:val="20"/>
        </w:rPr>
        <w:t xml:space="preserve"> e illumina i fedeli defunti con la gloria della tua  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 xml:space="preserve">  risurrezione.</w:t>
      </w: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Cristo è presente tra noi, sacerdote e mediatore, mentre con voce concorde preghiamo il Dio eterno:</w:t>
      </w:r>
    </w:p>
    <w:p w:rsidR="00D367C9" w:rsidRPr="00027446" w:rsidRDefault="00D367C9" w:rsidP="00D367C9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D367C9" w:rsidRPr="00027446" w:rsidRDefault="00D367C9" w:rsidP="00D367C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367C9" w:rsidRPr="00027446" w:rsidRDefault="00D367C9" w:rsidP="00D367C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BD11A8" w:rsidRDefault="00BD11A8"/>
    <w:sectPr w:rsidR="00BD11A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D367C9"/>
    <w:rsid w:val="00BD11A8"/>
    <w:rsid w:val="00D36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1776</Words>
  <Characters>10124</Characters>
  <Application>Microsoft Office Word</Application>
  <DocSecurity>0</DocSecurity>
  <Lines>84</Lines>
  <Paragraphs>23</Paragraphs>
  <ScaleCrop>false</ScaleCrop>
  <Company/>
  <LinksUpToDate>false</LinksUpToDate>
  <CharactersWithSpaces>11877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2013-01-03T10:25:00Z</dcterms:created>
  <dcterms:modified xsi:type="dcterms:W3CDTF">2013-01-03T10:26:00Z</dcterms:modified>
</cp:coreProperties>
</file>