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630526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SABATO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PRIMA SETTIMANA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422738">
        <w:rPr>
          <w:rFonts w:ascii="Times New Roman" w:eastAsia="Calibri" w:hAnsi="Times New Roman" w:cs="Times New Roman"/>
          <w:sz w:val="20"/>
          <w:szCs w:val="20"/>
        </w:rPr>
        <w:t>Rischiara, o Signore, chi giace nelle tenebre * e nell’ombra della morte.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O Dio, che ci regali questa fuggevole luce e ci prometti lo splendore eterno, fa’ che il giorno trascorra sereno e operoso; e la tua grazia ci consenta di vivere nella giustizia poi che riconosciamo in te la nostra guida. Per Gesù Cristo, tuo Figlio nostro Signore e nostro Dio, che vive e regna con te, nell'unità dello Spirito santo, per tutti i secoli dei secoli.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Si vide apparire la terra asciutta, * e una strada libera si aprì nel Mar Rosso. </w:t>
      </w:r>
    </w:p>
    <w:p w:rsidR="00630526" w:rsidRPr="00630526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19,6-12.22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Tutta la creazione assumeva da capo,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nel suo genere, nuova forma, 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obbedendo ai tuoi comandi,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perché i tuoi figli fossero preservati sani e salvi.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vide la nube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coprire d'ombra l'accampamento,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terra asciutta apparire dove prima c'era acqua,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una strada libera aprirsi nel Mar Rosso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una verdeggiante pianura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 xml:space="preserve">in luogo dei flutti violenti;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essa passò tutto il tuo popolo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protetti dalla tua mano,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spettatori di prodigi stupendi.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cavalli alla pastura,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agnelli esultanti,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cantavano inni a te, Signore, che li avevi liberati.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Ricordavano ancora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fatti del loro esilio,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come la terra, invece di bestiame,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produsse zanzare,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come il fiume, invece di pesci, riversò una massa di rane.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Più tardi videro anche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una nuova produzione di uccelli, 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quando, spinti dall'appetito,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chiesero cibi delicati;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poiché, per appagarli,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salirono dal mare le quaglie.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tutti i modi, o Signore,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hai magnificato e reso glorioso il tuo popolo 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non l'hai trascurato assistendolo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in ogni tempo e in ogni luogo.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630526" w:rsidRPr="00630526" w:rsidRDefault="00630526" w:rsidP="006305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Si vide apparire la terra asciutta, * e una strada libera si aprì nel Mar Rosso. 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La verità del Signore rimane in eterno.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32,1-11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Esultate, giusti, nel Signore;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ai retti si addice la lode.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 con la cetra,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l’arpa a dieci corde a lui cantate.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suonate la cetra con arte e acclamate.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retta è la parola del Signore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fedele ogni sua opera.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ama il diritto e la giustizia,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della sua grazia è piena la terra.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Dalla parola del Signore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furono fatti i cieli,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 soffio della sua bocca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ogni loro schiera.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in un otre raccoglie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le acque del mare,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chiude in riserve gli abissi.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Tema il Signore tutta la terra,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tremino davanti a lui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abitanti del mondo,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egli parla e tutto è fatto,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comanda e tutto esiste.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annulla i disegni delle nazioni,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rende vani i progetti dei popoli.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il piano del Signore sussiste per sempre,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pensieri del suo cuore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tutte le generazioni.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La verità del Signore rimane in eterno. 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630526" w:rsidRPr="00422738" w:rsidRDefault="00630526" w:rsidP="0063052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94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Venite, applaudiamo al Signore,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acclamiamo alla roccia della nostra salvezza.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Accostiamoci a lui per rendergli grazie,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lui acclamiamo con canti di gioia.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grande Dio è il Signore,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re sopra tutti gli dèi.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sua mano sono gli abissi della terra,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sue le vette dei monti.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Suo è il mare, egli l’ha fatto,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le sue mani hanno plasmato la terra.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 xml:space="preserve">Venite,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prostràti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adoriamo,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ginocchio davanti al Signore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ci ha creati.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è il nostro Dio,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noi il popolo del suo pascolo,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gregge che egli conduce.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Ascoltate oggi la sua voce: †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«Non indurite il cuore,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come a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Meriba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>, come nel giorno di Massa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deserto,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dove mi tentarono i vostri padri: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misero alla prova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pur avendo visto le mie opere.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quarant’anni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disgustai di quella generazione †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dissi: Sono un popolo dal cuore traviato,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conoscono le mie vie;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perciò ho giurato nel mio sdegno: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entreranno nel luogo del mio riposo».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Signore Gesù, vero ed eterno Pastore, noi siamo le tue pecore, il gregge che tu conduci: non permettere che il popolo dei redenti, si disperda nel deserto della vita, ma, oltre ogni insidia, guidalo nella gioia del tuo riposo. Tu che vivi e regni nei secoli dei secoli.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fiammeggia il sole;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l’anima in colpa si pente: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può alla luce del giorno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peccare senza rossore?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raggio tuo benefico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risani gli occhi accecati;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oh! Troppo a lungo errammo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lontani dalla tua strada.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Puri ci renda, o Padre,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chiarità del mattino: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bugiardo accento la mente non veli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né l’avvilisca torbido pensiero.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Scenda mite la sera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 la vita innocente: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male non profani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le membra, il labbro, il cuore.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Noi t’imploriamo, o Dio,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il tuo Figlio unigenito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regna con te nei secoli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con lo Spirito santo.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Amen.</w:t>
      </w:r>
    </w:p>
    <w:p w:rsidR="00630526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0526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0526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000000"/>
          <w:sz w:val="20"/>
          <w:szCs w:val="20"/>
        </w:rPr>
        <w:t>A Cristo, Agnello immolato, che ora vive nella gloria del Padre e riceve la lode e l’onore da tutte le creature, si elevi la nostra voce.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Gesù che sei l’Amen, il Testimone fedele, il Principio della creazione di Dio, 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 che sei l’Alfa e l’Omèga, colui che è, che era e che viene, 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scruti gli affetti e i pensieri degli uomini, 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rimproveri e correggi quelli che ami, 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stai alla nostra porta e bussi, 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hai vinto e ti sei assiso sul tuo trono presso il Padre, 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4858D7" w:rsidRPr="00E325AB" w:rsidRDefault="004858D7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4858D7" w:rsidRPr="00E325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2949E0"/>
    <w:rsid w:val="002F7C12"/>
    <w:rsid w:val="003B0E5E"/>
    <w:rsid w:val="003D2343"/>
    <w:rsid w:val="004526FE"/>
    <w:rsid w:val="004858D7"/>
    <w:rsid w:val="00630526"/>
    <w:rsid w:val="00A12D41"/>
    <w:rsid w:val="00AD0B33"/>
    <w:rsid w:val="00B76758"/>
    <w:rsid w:val="00C95E3E"/>
    <w:rsid w:val="00CD2F4D"/>
    <w:rsid w:val="00D34499"/>
    <w:rsid w:val="00D45CC6"/>
    <w:rsid w:val="00D53C34"/>
    <w:rsid w:val="00D54D19"/>
    <w:rsid w:val="00E3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3</cp:revision>
  <dcterms:created xsi:type="dcterms:W3CDTF">2012-12-29T20:19:00Z</dcterms:created>
  <dcterms:modified xsi:type="dcterms:W3CDTF">2012-12-29T20:20:00Z</dcterms:modified>
</cp:coreProperties>
</file>